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Pr="00EB287D" w:rsidRDefault="00301B8B" w:rsidP="00301B8B">
      <w:pPr>
        <w:jc w:val="center"/>
      </w:pPr>
      <w:r w:rsidRPr="00EB287D">
        <w:rPr>
          <w:b/>
        </w:rPr>
        <w:t xml:space="preserve">2019 m. </w:t>
      </w:r>
      <w:r w:rsidR="00A859F9" w:rsidRPr="00EB287D">
        <w:rPr>
          <w:b/>
        </w:rPr>
        <w:t>SPALIO</w:t>
      </w:r>
      <w:r w:rsidRPr="00EB287D">
        <w:rPr>
          <w:b/>
        </w:rPr>
        <w:t xml:space="preserve"> </w:t>
      </w:r>
      <w:r w:rsidR="004E3B60" w:rsidRPr="00EB287D">
        <w:rPr>
          <w:b/>
        </w:rPr>
        <w:t xml:space="preserve"> mėn. renginių planas</w:t>
      </w:r>
    </w:p>
    <w:p w:rsidR="004E3B60" w:rsidRPr="00EB287D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EB287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 w:rsidP="00882A50">
            <w:pPr>
              <w:jc w:val="center"/>
            </w:pPr>
            <w:r w:rsidRPr="00EB287D"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Atsakingas</w:t>
            </w:r>
          </w:p>
        </w:tc>
      </w:tr>
      <w:tr w:rsidR="00EB287D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4E3B60" w:rsidRPr="00EB287D" w:rsidRDefault="00301B8B" w:rsidP="00A859F9">
            <w:pPr>
              <w:jc w:val="center"/>
            </w:pPr>
            <w:r w:rsidRPr="00EB287D">
              <w:rPr>
                <w:b/>
              </w:rPr>
              <w:t xml:space="preserve">2019 m. </w:t>
            </w:r>
            <w:r w:rsidR="00A859F9" w:rsidRPr="00EB287D">
              <w:rPr>
                <w:b/>
              </w:rPr>
              <w:t>spalio 1-6 d.</w:t>
            </w:r>
            <w:r w:rsidR="004E3B60" w:rsidRPr="00EB287D">
              <w:rPr>
                <w:b/>
              </w:rPr>
              <w:t xml:space="preserve"> </w:t>
            </w:r>
          </w:p>
        </w:tc>
      </w:tr>
      <w:tr w:rsidR="00EB287D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5DFC" w:rsidRPr="00EB287D" w:rsidRDefault="000301CA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 xml:space="preserve"> Dalyvavimas respublikiniame</w:t>
            </w:r>
            <w:r w:rsidR="00185DFC" w:rsidRPr="00EB287D">
              <w:rPr>
                <w:color w:val="auto"/>
              </w:rPr>
              <w:t xml:space="preserve"> sveikatos ugdymo veiklų konkurse-ak</w:t>
            </w:r>
            <w:r w:rsidRPr="00EB287D">
              <w:rPr>
                <w:color w:val="auto"/>
              </w:rPr>
              <w:t>cijoje ,,Sveikatos fiesta 2019“.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5DFC" w:rsidRPr="00EB287D" w:rsidRDefault="00185DFC" w:rsidP="005A526E">
            <w:pPr>
              <w:jc w:val="center"/>
            </w:pPr>
            <w:r w:rsidRPr="00EB287D">
              <w:t>LMNŠC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5DFC" w:rsidRPr="00EB287D" w:rsidRDefault="00185DFC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1 d.</w:t>
            </w:r>
          </w:p>
          <w:p w:rsidR="00185DFC" w:rsidRPr="00EB287D" w:rsidRDefault="00185DFC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9.00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5DFC" w:rsidRPr="00EB287D" w:rsidRDefault="00185DFC" w:rsidP="005A526E">
            <w:pPr>
              <w:jc w:val="center"/>
            </w:pPr>
            <w:r w:rsidRPr="00EB287D">
              <w:t xml:space="preserve">Prevencinės programos vykdytojai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5DFC" w:rsidRPr="00EB287D" w:rsidRDefault="00185DFC" w:rsidP="005A526E">
            <w:pPr>
              <w:jc w:val="center"/>
            </w:pPr>
            <w:r w:rsidRPr="00EB287D">
              <w:t>L.Šuškevič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87ABC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>Ekskursija į Šalčininkų miesto pašto skyrių.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87ABC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Šalčininkų paštas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87ABC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87ABC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4c kl. mokiniai 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>J.Latvienė</w:t>
            </w:r>
          </w:p>
          <w:p w:rsidR="0005594F" w:rsidRPr="00787ABC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V.Komoliubienė 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3921DB">
              <w:rPr>
                <w:color w:val="auto"/>
              </w:rPr>
              <w:t xml:space="preserve">Mokytojų </w:t>
            </w:r>
            <w:r>
              <w:rPr>
                <w:color w:val="auto"/>
              </w:rPr>
              <w:t>susirinkimas</w:t>
            </w:r>
            <w:r w:rsidRPr="003921DB">
              <w:rPr>
                <w:color w:val="auto"/>
              </w:rPr>
              <w:t>:</w:t>
            </w:r>
          </w:p>
          <w:p w:rsidR="0005594F" w:rsidRPr="003921DB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3921DB">
              <w:rPr>
                <w:color w:val="auto"/>
              </w:rPr>
              <w:t>„Namų darbai“.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5A526E">
            <w:pPr>
              <w:jc w:val="center"/>
            </w:pPr>
            <w:r w:rsidRPr="003921DB"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295825">
            <w:pPr>
              <w:jc w:val="center"/>
            </w:pPr>
            <w:r w:rsidRPr="003921DB">
              <w:t>2 d.,</w:t>
            </w:r>
          </w:p>
          <w:p w:rsidR="0005594F" w:rsidRPr="003921DB" w:rsidRDefault="0005594F" w:rsidP="00295825">
            <w:pPr>
              <w:pStyle w:val="Default"/>
              <w:jc w:val="center"/>
              <w:rPr>
                <w:color w:val="auto"/>
              </w:rPr>
            </w:pPr>
            <w:r w:rsidRPr="003921DB">
              <w:rPr>
                <w:color w:val="auto"/>
              </w:rPr>
              <w:t>15.00</w:t>
            </w:r>
            <w:r>
              <w:rPr>
                <w:color w:val="auto"/>
              </w:rPr>
              <w:t>-15.30</w:t>
            </w:r>
            <w:r w:rsidRPr="003921DB">
              <w:rPr>
                <w:color w:val="auto"/>
              </w:rPr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5A526E">
            <w:pPr>
              <w:jc w:val="center"/>
            </w:pPr>
            <w:r w:rsidRPr="003921DB">
              <w:t xml:space="preserve">Mokytojai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5A526E">
            <w:pPr>
              <w:jc w:val="center"/>
            </w:pPr>
            <w:r w:rsidRPr="003921DB">
              <w:t>I. Volska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3921DB">
              <w:rPr>
                <w:color w:val="auto"/>
              </w:rPr>
              <w:t>MT posėdis:</w:t>
            </w:r>
          </w:p>
          <w:p w:rsidR="0005594F" w:rsidRPr="003921DB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3921DB">
              <w:rPr>
                <w:color w:val="auto"/>
              </w:rPr>
              <w:t>Diskusija apie lyderių vaidmenį ir lyderystės aspektus.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3E2FDF">
            <w:pPr>
              <w:jc w:val="center"/>
            </w:pPr>
            <w:r w:rsidRPr="003921DB">
              <w:t>31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3921DB">
              <w:rPr>
                <w:color w:val="auto"/>
              </w:rPr>
              <w:t>2 d.,</w:t>
            </w:r>
          </w:p>
          <w:p w:rsidR="0005594F" w:rsidRPr="003921DB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3921DB">
              <w:rPr>
                <w:color w:val="auto"/>
              </w:rPr>
              <w:t>15.30</w:t>
            </w:r>
            <w:r>
              <w:rPr>
                <w:color w:val="auto"/>
              </w:rPr>
              <w:t>-16.00</w:t>
            </w:r>
            <w:r w:rsidRPr="003921DB">
              <w:rPr>
                <w:color w:val="auto"/>
              </w:rPr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3E2FDF">
            <w:pPr>
              <w:jc w:val="center"/>
            </w:pPr>
            <w:r w:rsidRPr="003921DB">
              <w:t>MT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3921DB" w:rsidRDefault="0005594F" w:rsidP="003E2FDF">
            <w:pPr>
              <w:jc w:val="center"/>
            </w:pPr>
            <w:r w:rsidRPr="003921DB">
              <w:t>L. Kutyš, A. Jundo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pStyle w:val="Default"/>
              <w:jc w:val="center"/>
            </w:pPr>
            <w:r>
              <w:t>Svečių iš Kadzidlo viešnagė.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jc w:val="center"/>
            </w:pP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pStyle w:val="Default"/>
              <w:jc w:val="center"/>
            </w:pPr>
            <w:r>
              <w:t xml:space="preserve">2-5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jc w:val="center"/>
            </w:pPr>
            <w:r>
              <w:t>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jc w:val="center"/>
            </w:pPr>
            <w:r>
              <w:t>B. Zarumna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2561A8">
              <w:rPr>
                <w:color w:val="auto"/>
              </w:rPr>
              <w:t>Konstitucijos egzaminas I etapas</w:t>
            </w:r>
            <w:r>
              <w:rPr>
                <w:color w:val="auto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jc w:val="center"/>
            </w:pPr>
            <w:r w:rsidRPr="002561A8">
              <w:t>2, 16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2561A8">
              <w:rPr>
                <w:color w:val="auto"/>
              </w:rPr>
              <w:t>3 d., pamokos metu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jc w:val="center"/>
            </w:pPr>
            <w:r w:rsidRPr="002561A8">
              <w:t>5-GIV kl.</w:t>
            </w:r>
            <w:r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2561A8">
            <w:pPr>
              <w:jc w:val="center"/>
            </w:pPr>
            <w:r w:rsidRPr="002561A8">
              <w:t>Istorijos mokytojai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5-GIV klasių lankomumo ataskaitų analizė.</w:t>
            </w:r>
          </w:p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Soc.</w:t>
            </w:r>
            <w:r>
              <w:t xml:space="preserve"> </w:t>
            </w:r>
            <w:r w:rsidRPr="00EB287D">
              <w:t>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Iki 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Kl.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L.Šuškevič</w:t>
            </w:r>
          </w:p>
          <w:p w:rsidR="0005594F" w:rsidRPr="00EB287D" w:rsidRDefault="0005594F" w:rsidP="005A526E">
            <w:pPr>
              <w:jc w:val="center"/>
            </w:pPr>
            <w:r w:rsidRPr="00EB287D">
              <w:t>G.Šablinskaja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Akcija</w:t>
            </w:r>
            <w:r w:rsidRPr="00EB287D">
              <w:rPr>
                <w:color w:val="auto"/>
              </w:rPr>
              <w:t xml:space="preserve"> „Laiškas mokytojui“.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Mokytojų kambarys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 xml:space="preserve">4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Gimnazijos mokytojai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Mokinių savivalda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DD7311" w:rsidRDefault="0005594F" w:rsidP="00751610">
            <w:pPr>
              <w:pStyle w:val="Default"/>
              <w:jc w:val="center"/>
            </w:pPr>
            <w:r w:rsidRPr="00DD7311">
              <w:t>Šypsenos diena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Šalčininkų „Santarvės“ gimnazija,</w:t>
            </w:r>
          </w:p>
          <w:p w:rsidR="0005594F" w:rsidRDefault="0005594F" w:rsidP="00751610">
            <w:pPr>
              <w:jc w:val="center"/>
            </w:pPr>
            <w:r>
              <w:t>Akmenynės km.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pStyle w:val="Default"/>
              <w:jc w:val="center"/>
            </w:pPr>
            <w:r>
              <w:t>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Ikimomyklinio, priešmokyklinio ugdymo vaikai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Priešmokyklinio ugdymo mokytojai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Tarptautinės mokytojų dienos minėjimas.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 xml:space="preserve">4 d. </w:t>
            </w:r>
          </w:p>
          <w:p w:rsidR="0005594F" w:rsidRPr="00EB287D" w:rsidRDefault="0005594F" w:rsidP="004334F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12.15</w:t>
            </w:r>
            <w:r w:rsidRPr="00EB287D">
              <w:rPr>
                <w:color w:val="auto"/>
              </w:rPr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GIV kl. mokiniai,</w:t>
            </w:r>
          </w:p>
          <w:p w:rsidR="0005594F" w:rsidRPr="00EB287D" w:rsidRDefault="0005594F" w:rsidP="004334F9">
            <w:pPr>
              <w:jc w:val="center"/>
            </w:pPr>
            <w:r w:rsidRPr="00EB287D">
              <w:t>Dainų ir šokių ansamblis „Solčanka“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L. Šu</w:t>
            </w:r>
            <w:r>
              <w:t>š</w:t>
            </w:r>
            <w:r w:rsidRPr="00EB287D">
              <w:t>kevič, A. Nester,</w:t>
            </w:r>
          </w:p>
          <w:p w:rsidR="0005594F" w:rsidRPr="00EB287D" w:rsidRDefault="0005594F" w:rsidP="004334F9">
            <w:pPr>
              <w:jc w:val="center"/>
            </w:pPr>
            <w:r w:rsidRPr="00EB287D">
              <w:t>E.</w:t>
            </w:r>
            <w:r>
              <w:t xml:space="preserve"> </w:t>
            </w:r>
            <w:r w:rsidRPr="00EB287D">
              <w:t xml:space="preserve">Učkuronis, </w:t>
            </w:r>
          </w:p>
          <w:p w:rsidR="0005594F" w:rsidRPr="00EB287D" w:rsidRDefault="0005594F" w:rsidP="004334F9">
            <w:pPr>
              <w:jc w:val="center"/>
            </w:pPr>
            <w:r w:rsidRPr="00EB287D">
              <w:t>B. Danielė, B. Drozd</w:t>
            </w:r>
          </w:p>
        </w:tc>
      </w:tr>
      <w:tr w:rsidR="0005594F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05594F" w:rsidRPr="00EB287D" w:rsidRDefault="0005594F" w:rsidP="00A859F9">
            <w:pPr>
              <w:jc w:val="center"/>
            </w:pPr>
            <w:r w:rsidRPr="00EB287D">
              <w:rPr>
                <w:b/>
              </w:rPr>
              <w:t>2019 m. spalio 7-13 d.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Gimnazijos socialinio paso bei paslaugų gavėjų sąrašų sudarymas.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Soc.pedagogo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Iki 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L.Šuškevič</w:t>
            </w:r>
          </w:p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G.Šablinskaja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>
              <w:t>STEP 6-GIV kl. mokinių</w:t>
            </w:r>
            <w:r w:rsidRPr="00195992">
              <w:t xml:space="preserve"> tėvų grupės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>
              <w:t xml:space="preserve">Bendrabutis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A526E">
            <w:pPr>
              <w:jc w:val="center"/>
            </w:pPr>
            <w:r>
              <w:t>8 d.,</w:t>
            </w:r>
          </w:p>
          <w:p w:rsidR="0005594F" w:rsidRPr="00EB287D" w:rsidRDefault="0005594F" w:rsidP="005A526E">
            <w:pPr>
              <w:jc w:val="center"/>
            </w:pPr>
            <w:r>
              <w:t>18.00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  <w:r>
              <w:t>6-GIV kl. mokinių 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1F5BCE" w:rsidRDefault="0005594F" w:rsidP="006E0469">
            <w:pPr>
              <w:shd w:val="clear" w:color="auto" w:fill="FFFFFF"/>
              <w:jc w:val="center"/>
            </w:pPr>
            <w:r>
              <w:rPr>
                <w:bCs/>
              </w:rPr>
              <w:t xml:space="preserve">Susitikimas su </w:t>
            </w:r>
            <w:r w:rsidRPr="001F5BCE">
              <w:t xml:space="preserve">Mykolo Romerio universiteto rinkodaros ir priėmimo skyriaus vadovu S.Bugailiškiu </w:t>
            </w:r>
            <w:r>
              <w:t>.</w:t>
            </w:r>
          </w:p>
          <w:p w:rsidR="0005594F" w:rsidRDefault="0005594F" w:rsidP="006E0469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Aktų salė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 d., </w:t>
            </w:r>
          </w:p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>GIIIa, GIIIb, GIVa, GIVb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J.Latvienė 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F66046" w:rsidRDefault="0005594F" w:rsidP="00293A33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66046">
              <w:rPr>
                <w:bCs/>
                <w:i/>
                <w:kern w:val="0"/>
                <w:szCs w:val="27"/>
                <w:lang w:eastAsia="en-US"/>
              </w:rPr>
              <w:t>Matematikos ir informacinių technologijų MG posėdis</w:t>
            </w:r>
            <w:r w:rsidRPr="00F66046">
              <w:rPr>
                <w:bCs/>
                <w:kern w:val="0"/>
                <w:szCs w:val="27"/>
                <w:lang w:eastAsia="en-US"/>
              </w:rPr>
              <w:t xml:space="preserve">: </w:t>
            </w:r>
          </w:p>
          <w:p w:rsidR="0005594F" w:rsidRPr="00F66046" w:rsidRDefault="0005594F" w:rsidP="00734692">
            <w:pPr>
              <w:suppressAutoHyphens w:val="0"/>
              <w:jc w:val="center"/>
              <w:outlineLvl w:val="2"/>
            </w:pPr>
            <w:r w:rsidRPr="00F66046">
              <w:lastRenderedPageBreak/>
              <w:t>1.</w:t>
            </w:r>
            <w:r>
              <w:t xml:space="preserve"> </w:t>
            </w:r>
            <w:r w:rsidRPr="00F66046">
              <w:t xml:space="preserve">Mokinių motyvacijos stiprinimas per matematikos pamokas. </w:t>
            </w:r>
          </w:p>
          <w:p w:rsidR="0005594F" w:rsidRPr="00EB287D" w:rsidRDefault="0005594F" w:rsidP="00734692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66046">
              <w:t>2. Dėl projektinių darbų temų pasiūlos.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293A33">
            <w:pPr>
              <w:jc w:val="center"/>
            </w:pPr>
            <w:r>
              <w:lastRenderedPageBreak/>
              <w:t>23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293A33">
            <w:pPr>
              <w:jc w:val="center"/>
            </w:pPr>
            <w:r w:rsidRPr="00EB287D">
              <w:t>9 d.,</w:t>
            </w:r>
          </w:p>
          <w:p w:rsidR="0005594F" w:rsidRPr="00EB287D" w:rsidRDefault="0005594F" w:rsidP="00293A33">
            <w:pPr>
              <w:jc w:val="center"/>
            </w:pPr>
            <w:r w:rsidRPr="00EB287D">
              <w:lastRenderedPageBreak/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293A33">
            <w:pPr>
              <w:jc w:val="center"/>
            </w:pPr>
            <w:r w:rsidRPr="00EB287D">
              <w:lastRenderedPageBreak/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293A33">
            <w:pPr>
              <w:jc w:val="center"/>
            </w:pPr>
            <w:r w:rsidRPr="00EB287D">
              <w:t>D.Čeniene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jc w:val="center"/>
            </w:pPr>
            <w:r w:rsidRPr="00043272">
              <w:rPr>
                <w:i/>
              </w:rPr>
              <w:lastRenderedPageBreak/>
              <w:t>Lenkų kalbos, tikybos mokytojų MG posėdis</w:t>
            </w:r>
            <w:r>
              <w:t>:</w:t>
            </w:r>
          </w:p>
          <w:p w:rsidR="0005594F" w:rsidRDefault="0005594F" w:rsidP="003E2FDF">
            <w:pPr>
              <w:jc w:val="center"/>
              <w:rPr>
                <w:rFonts w:eastAsia="Calibri"/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1. Projektinių temų 5-GIV klasių mokiniams aptarimas.</w:t>
            </w:r>
          </w:p>
          <w:p w:rsidR="0005594F" w:rsidRPr="002561A8" w:rsidRDefault="0005594F" w:rsidP="002561A8">
            <w:pPr>
              <w:jc w:val="center"/>
              <w:rPr>
                <w:rFonts w:eastAsia="Calibri"/>
                <w:color w:val="000000" w:themeColor="text1"/>
                <w:lang w:eastAsia="ru-RU"/>
              </w:rPr>
            </w:pPr>
            <w:r>
              <w:rPr>
                <w:kern w:val="0"/>
                <w:shd w:val="clear" w:color="auto" w:fill="FFFFFF"/>
              </w:rPr>
              <w:t>2. 2019 m. NMPP,  PUPP, MBE rezultatų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B5880" w:rsidRDefault="0005594F" w:rsidP="003E2FDF">
            <w:pPr>
              <w:jc w:val="center"/>
            </w:pPr>
            <w:r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jc w:val="center"/>
            </w:pPr>
            <w:r>
              <w:t xml:space="preserve">9 d., </w:t>
            </w:r>
          </w:p>
          <w:p w:rsidR="0005594F" w:rsidRPr="007B5880" w:rsidRDefault="0005594F" w:rsidP="003E2FDF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026943" w:rsidRDefault="0005594F" w:rsidP="003E2FDF">
            <w:pPr>
              <w:jc w:val="center"/>
              <w:rPr>
                <w:lang w:eastAsia="ru-RU"/>
              </w:rPr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FE22FC" w:rsidRDefault="0005594F" w:rsidP="003E2FD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I.Novikevič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pStyle w:val="ListParagraph"/>
              <w:suppressAutoHyphens w:val="0"/>
              <w:ind w:left="0"/>
              <w:jc w:val="center"/>
            </w:pPr>
            <w:r w:rsidRPr="00043272">
              <w:rPr>
                <w:i/>
              </w:rPr>
              <w:t>Pradinių</w:t>
            </w:r>
            <w:r>
              <w:rPr>
                <w:i/>
              </w:rPr>
              <w:t xml:space="preserve"> klasių mokytojų MG posėdis</w:t>
            </w:r>
            <w:r>
              <w:t>:</w:t>
            </w:r>
          </w:p>
          <w:p w:rsidR="0005594F" w:rsidRPr="00833370" w:rsidRDefault="0005594F" w:rsidP="003E2FDF">
            <w:pPr>
              <w:pStyle w:val="ListParagraph"/>
              <w:suppressAutoHyphens w:val="0"/>
              <w:ind w:left="0"/>
              <w:jc w:val="center"/>
            </w:pPr>
            <w:r>
              <w:t>Gerosios patirties sklaida.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B5880" w:rsidRDefault="0005594F" w:rsidP="003E2FDF">
            <w:pPr>
              <w:jc w:val="center"/>
            </w:pPr>
            <w:r>
              <w:t>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3E2FDF">
            <w:pPr>
              <w:jc w:val="center"/>
            </w:pPr>
            <w:r>
              <w:t>9 d.,</w:t>
            </w:r>
          </w:p>
          <w:p w:rsidR="0005594F" w:rsidRPr="007B5880" w:rsidRDefault="0005594F" w:rsidP="003E2FDF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026943" w:rsidRDefault="0005594F" w:rsidP="003E2FD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FE22FC" w:rsidRDefault="0005594F" w:rsidP="003E2FD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E. Šarkovska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suppressAutoHyphens w:val="0"/>
              <w:jc w:val="center"/>
              <w:outlineLvl w:val="2"/>
            </w:pPr>
            <w:r w:rsidRPr="00EB287D">
              <w:rPr>
                <w:bCs/>
                <w:i/>
                <w:kern w:val="0"/>
                <w:szCs w:val="27"/>
                <w:lang w:eastAsia="en-US"/>
              </w:rPr>
              <w:t>Lietuvių kalbos mokytojų MG posėdis</w:t>
            </w:r>
            <w:r w:rsidRPr="00EB287D">
              <w:rPr>
                <w:bCs/>
                <w:kern w:val="0"/>
                <w:szCs w:val="27"/>
                <w:lang w:eastAsia="en-US"/>
              </w:rPr>
              <w:t>:</w:t>
            </w:r>
            <w:r w:rsidRPr="00EB287D">
              <w:t xml:space="preserve"> </w:t>
            </w:r>
          </w:p>
          <w:p w:rsidR="0005594F" w:rsidRPr="00EB287D" w:rsidRDefault="0005594F" w:rsidP="00734692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EB287D">
              <w:rPr>
                <w:bCs/>
                <w:kern w:val="0"/>
                <w:szCs w:val="27"/>
                <w:lang w:eastAsia="en-US"/>
              </w:rPr>
              <w:t>Diagnostiniai kontroliniai darbai.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jc w:val="center"/>
            </w:pPr>
            <w:r w:rsidRPr="00EB287D">
              <w:t>22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jc w:val="center"/>
            </w:pPr>
            <w:r w:rsidRPr="00EB287D">
              <w:t xml:space="preserve">9 d., </w:t>
            </w:r>
          </w:p>
          <w:p w:rsidR="0005594F" w:rsidRPr="00EB287D" w:rsidRDefault="0005594F" w:rsidP="00EF30FB">
            <w:pPr>
              <w:jc w:val="center"/>
            </w:pPr>
            <w:r w:rsidRPr="00EB287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jc w:val="center"/>
            </w:pPr>
            <w:r w:rsidRPr="00EB287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jc w:val="center"/>
            </w:pPr>
            <w:r w:rsidRPr="00EB287D">
              <w:t>V. Nikitinienė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135C93" w:rsidRDefault="0005594F" w:rsidP="00A859F9">
            <w:pPr>
              <w:pStyle w:val="ListParagraph"/>
              <w:suppressAutoHyphens w:val="0"/>
              <w:ind w:left="0"/>
              <w:jc w:val="center"/>
            </w:pPr>
            <w:r w:rsidRPr="00135C93">
              <w:rPr>
                <w:i/>
              </w:rPr>
              <w:t>Užsienio kalbų mokytojų MG posėdis</w:t>
            </w:r>
            <w:r w:rsidRPr="00135C93">
              <w:t>:</w:t>
            </w:r>
          </w:p>
          <w:p w:rsidR="0005594F" w:rsidRPr="00734692" w:rsidRDefault="0005594F" w:rsidP="00734692">
            <w:pPr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Anglų kalbos konkurso „Spelling Bee“ vykdymo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E40E9">
            <w:pPr>
              <w:jc w:val="center"/>
            </w:pPr>
            <w:r>
              <w:t>37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E40E9">
            <w:pPr>
              <w:jc w:val="center"/>
            </w:pPr>
            <w:r w:rsidRPr="00EB287D">
              <w:t xml:space="preserve">9 d., </w:t>
            </w:r>
          </w:p>
          <w:p w:rsidR="0005594F" w:rsidRPr="00EB287D" w:rsidRDefault="0005594F" w:rsidP="00EE40E9">
            <w:pPr>
              <w:jc w:val="center"/>
            </w:pPr>
            <w:r w:rsidRPr="00EB287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E40E9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E40E9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A. Arnastauskienė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  <w:rPr>
                <w:kern w:val="0"/>
              </w:rPr>
            </w:pPr>
            <w:r w:rsidRPr="00EB287D">
              <w:rPr>
                <w:i/>
              </w:rPr>
              <w:t>Menų ir technologijų MG</w:t>
            </w:r>
            <w:r w:rsidRPr="00EB287D">
              <w:rPr>
                <w:i/>
                <w:kern w:val="0"/>
              </w:rPr>
              <w:t xml:space="preserve"> posėdis</w:t>
            </w:r>
            <w:r w:rsidRPr="00EB287D">
              <w:rPr>
                <w:kern w:val="0"/>
              </w:rPr>
              <w:t>:</w:t>
            </w:r>
          </w:p>
          <w:p w:rsidR="0005594F" w:rsidRPr="009F699A" w:rsidRDefault="0005594F" w:rsidP="009F699A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Skaitymo ir rašymo strategijų taikymas įvairių dalykų (dailės, muzikos, technologijų, choreografijos) pamokose.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Choreografijos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9 d.,</w:t>
            </w:r>
          </w:p>
          <w:p w:rsidR="0005594F" w:rsidRPr="00EB287D" w:rsidRDefault="0005594F" w:rsidP="004334F9">
            <w:pPr>
              <w:jc w:val="center"/>
            </w:pPr>
            <w:r w:rsidRPr="00EB287D">
              <w:t xml:space="preserve"> 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B. Danielė</w:t>
            </w:r>
          </w:p>
        </w:tc>
      </w:tr>
      <w:tr w:rsidR="0005594F" w:rsidRPr="00EB287D" w:rsidTr="00A859F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FC23E9">
            <w:pPr>
              <w:jc w:val="center"/>
            </w:pPr>
            <w:r w:rsidRPr="00043272">
              <w:rPr>
                <w:i/>
              </w:rPr>
              <w:t xml:space="preserve">Gamtos mokslų </w:t>
            </w:r>
            <w:r>
              <w:rPr>
                <w:i/>
              </w:rPr>
              <w:t xml:space="preserve">mokytojų </w:t>
            </w:r>
            <w:r w:rsidRPr="00043272">
              <w:rPr>
                <w:i/>
              </w:rPr>
              <w:t>MG posėdis</w:t>
            </w:r>
            <w:r>
              <w:t>:</w:t>
            </w:r>
          </w:p>
          <w:p w:rsidR="0005594F" w:rsidRDefault="0005594F" w:rsidP="00FC23E9">
            <w:pPr>
              <w:tabs>
                <w:tab w:val="left" w:pos="1268"/>
              </w:tabs>
              <w:jc w:val="center"/>
            </w:pPr>
            <w:r>
              <w:t>1</w:t>
            </w:r>
            <w:r w:rsidRPr="00A91AC1">
              <w:t xml:space="preserve">. </w:t>
            </w:r>
            <w:r w:rsidRPr="00A91AC1">
              <w:rPr>
                <w:shd w:val="clear" w:color="auto" w:fill="FFFFFF"/>
              </w:rPr>
              <w:t>Dėl 201</w:t>
            </w:r>
            <w:r>
              <w:rPr>
                <w:shd w:val="clear" w:color="auto" w:fill="FFFFFF"/>
              </w:rPr>
              <w:t>9</w:t>
            </w:r>
            <w:r w:rsidRPr="00A91AC1">
              <w:rPr>
                <w:shd w:val="clear" w:color="auto" w:fill="FFFFFF"/>
              </w:rPr>
              <w:t xml:space="preserve"> m. </w:t>
            </w:r>
            <w:r>
              <w:rPr>
                <w:shd w:val="clear" w:color="auto" w:fill="FFFFFF"/>
              </w:rPr>
              <w:t xml:space="preserve">NMPP, </w:t>
            </w:r>
            <w:r w:rsidRPr="00A91AC1">
              <w:rPr>
                <w:shd w:val="clear" w:color="auto" w:fill="FFFFFF"/>
              </w:rPr>
              <w:t xml:space="preserve">PUPP ir </w:t>
            </w:r>
            <w:r>
              <w:rPr>
                <w:shd w:val="clear" w:color="auto" w:fill="FFFFFF"/>
              </w:rPr>
              <w:t>VBE</w:t>
            </w:r>
            <w:r w:rsidRPr="00A91AC1">
              <w:rPr>
                <w:shd w:val="clear" w:color="auto" w:fill="FFFFFF"/>
              </w:rPr>
              <w:t xml:space="preserve"> rezultatų analizės;</w:t>
            </w:r>
          </w:p>
          <w:p w:rsidR="0005594F" w:rsidRDefault="0005594F" w:rsidP="00FC23E9">
            <w:pPr>
              <w:tabs>
                <w:tab w:val="left" w:pos="1268"/>
              </w:tabs>
              <w:jc w:val="center"/>
            </w:pPr>
            <w:r>
              <w:t xml:space="preserve">2. </w:t>
            </w:r>
            <w:r w:rsidRPr="00A91AC1">
              <w:t>Priemonių, skirtų mokinių  pasiekimams gerinti, aptarimas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FC23E9">
            <w:pPr>
              <w:jc w:val="center"/>
            </w:pPr>
            <w:r>
              <w:t>28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94F" w:rsidRDefault="0005594F" w:rsidP="00FC23E9">
            <w:pPr>
              <w:jc w:val="center"/>
            </w:pPr>
            <w:r>
              <w:t>9 d.,</w:t>
            </w:r>
          </w:p>
          <w:p w:rsidR="0005594F" w:rsidRDefault="0005594F" w:rsidP="00FC23E9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94F" w:rsidRDefault="0005594F" w:rsidP="00FC23E9">
            <w:pPr>
              <w:jc w:val="center"/>
              <w:rPr>
                <w:lang w:eastAsia="ru-RU"/>
              </w:rPr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5594F" w:rsidRDefault="0005594F" w:rsidP="00FC23E9">
            <w:pPr>
              <w:jc w:val="center"/>
              <w:rPr>
                <w:lang w:eastAsia="ru-RU"/>
              </w:rPr>
            </w:pPr>
            <w:r>
              <w:t>I.Barnatovič</w:t>
            </w:r>
          </w:p>
        </w:tc>
      </w:tr>
      <w:tr w:rsidR="0005594F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6867AF" w:rsidRDefault="0005594F" w:rsidP="00A859F9">
            <w:pPr>
              <w:pStyle w:val="NormalWeb"/>
              <w:spacing w:before="0" w:after="0"/>
              <w:jc w:val="center"/>
              <w:rPr>
                <w:lang w:val="lt-LT"/>
              </w:rPr>
            </w:pPr>
            <w:r w:rsidRPr="006867AF">
              <w:rPr>
                <w:i/>
                <w:lang w:val="lt-LT"/>
              </w:rPr>
              <w:t>Socialinių mokslų ir kūno kultūros mokytojų MG posėdis</w:t>
            </w:r>
            <w:r w:rsidRPr="006867AF">
              <w:rPr>
                <w:lang w:val="lt-LT"/>
              </w:rPr>
              <w:t>:</w:t>
            </w:r>
          </w:p>
          <w:p w:rsidR="0005594F" w:rsidRPr="006867AF" w:rsidRDefault="0005594F" w:rsidP="009F699A">
            <w:pPr>
              <w:pStyle w:val="NormalWeb"/>
              <w:spacing w:before="0" w:after="0"/>
              <w:jc w:val="center"/>
              <w:rPr>
                <w:lang w:val="lt-LT"/>
              </w:rPr>
            </w:pPr>
            <w:proofErr w:type="spellStart"/>
            <w:r w:rsidRPr="006867AF">
              <w:t>Gerosios</w:t>
            </w:r>
            <w:proofErr w:type="spellEnd"/>
            <w:r w:rsidRPr="006867AF">
              <w:t xml:space="preserve"> </w:t>
            </w:r>
            <w:proofErr w:type="spellStart"/>
            <w:r w:rsidRPr="006867AF">
              <w:t>patirties</w:t>
            </w:r>
            <w:proofErr w:type="spellEnd"/>
            <w:r w:rsidRPr="006867AF">
              <w:t xml:space="preserve"> </w:t>
            </w:r>
            <w:proofErr w:type="spellStart"/>
            <w:r w:rsidRPr="006867AF">
              <w:t>sklaida</w:t>
            </w:r>
            <w:proofErr w:type="spellEnd"/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6867AF" w:rsidRDefault="0005594F" w:rsidP="00D06B06">
            <w:pPr>
              <w:jc w:val="center"/>
            </w:pPr>
            <w:r w:rsidRPr="006867AF">
              <w:t>16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6867AF" w:rsidRDefault="0005594F" w:rsidP="00D06B06">
            <w:pPr>
              <w:jc w:val="center"/>
            </w:pPr>
            <w:r w:rsidRPr="006867AF">
              <w:t xml:space="preserve">9 d., </w:t>
            </w:r>
          </w:p>
          <w:p w:rsidR="0005594F" w:rsidRPr="006867AF" w:rsidRDefault="0005594F" w:rsidP="00D06B06">
            <w:pPr>
              <w:jc w:val="center"/>
            </w:pPr>
            <w:r w:rsidRPr="006867AF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6867AF" w:rsidRDefault="0005594F" w:rsidP="00D06B06">
            <w:pPr>
              <w:jc w:val="center"/>
              <w:rPr>
                <w:lang w:eastAsia="ru-RU"/>
              </w:rPr>
            </w:pPr>
            <w:r w:rsidRPr="006867AF">
              <w:rPr>
                <w:lang w:eastAsia="ru-RU"/>
              </w:rP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6867AF" w:rsidRDefault="0005594F" w:rsidP="00D06B06">
            <w:pPr>
              <w:pStyle w:val="ListParagraph"/>
              <w:numPr>
                <w:ilvl w:val="0"/>
                <w:numId w:val="13"/>
              </w:numPr>
              <w:jc w:val="center"/>
              <w:rPr>
                <w:lang w:eastAsia="ru-RU"/>
              </w:rPr>
            </w:pPr>
            <w:r w:rsidRPr="006867AF">
              <w:rPr>
                <w:lang w:eastAsia="ru-RU"/>
              </w:rPr>
              <w:t>Nester</w:t>
            </w:r>
          </w:p>
        </w:tc>
      </w:tr>
      <w:tr w:rsidR="0005594F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833370" w:rsidRDefault="0005594F" w:rsidP="00FC23E9">
            <w:pPr>
              <w:pStyle w:val="ListParagraph"/>
              <w:suppressAutoHyphens w:val="0"/>
              <w:ind w:left="0"/>
              <w:jc w:val="center"/>
            </w:pPr>
            <w:r>
              <w:t>Konkursas SEPTEM+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B5880" w:rsidRDefault="0005594F" w:rsidP="00FC23E9">
            <w:pPr>
              <w:jc w:val="center"/>
            </w:pPr>
            <w:r>
              <w:t>Jono Pauliaus II gimnazija, 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FC23E9">
            <w:pPr>
              <w:jc w:val="center"/>
            </w:pPr>
            <w:r>
              <w:t>9 d..</w:t>
            </w:r>
          </w:p>
          <w:p w:rsidR="0005594F" w:rsidRPr="007B5880" w:rsidRDefault="0005594F" w:rsidP="00FC23E9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026943" w:rsidRDefault="0005594F" w:rsidP="00FC23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GII kl. mokiniai   pagal sąrašą                                                          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FE22FC" w:rsidRDefault="0005594F" w:rsidP="00FC23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A.Sinkevič</w:t>
            </w:r>
          </w:p>
        </w:tc>
      </w:tr>
      <w:tr w:rsidR="0005594F" w:rsidRPr="00EB287D" w:rsidTr="000010A2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833370" w:rsidRDefault="0005594F" w:rsidP="00751610">
            <w:pPr>
              <w:pStyle w:val="ListParagraph"/>
              <w:suppressAutoHyphens w:val="0"/>
              <w:ind w:left="0"/>
              <w:jc w:val="center"/>
            </w:pPr>
            <w:r>
              <w:t>Paštininko diena.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Šalčininkų „Santarvės“ gimnazija,</w:t>
            </w:r>
          </w:p>
          <w:p w:rsidR="0005594F" w:rsidRPr="007B5880" w:rsidRDefault="0005594F" w:rsidP="00751610">
            <w:pPr>
              <w:jc w:val="center"/>
            </w:pPr>
            <w:r>
              <w:t>Akmenynės km.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7B5880" w:rsidRDefault="0005594F" w:rsidP="00751610">
            <w:pPr>
              <w:jc w:val="center"/>
            </w:pPr>
            <w:r>
              <w:t>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026943" w:rsidRDefault="0005594F" w:rsidP="00751610">
            <w:pPr>
              <w:jc w:val="center"/>
              <w:rPr>
                <w:lang w:eastAsia="ru-RU"/>
              </w:rPr>
            </w:pPr>
            <w:r>
              <w:t>Ikimomyklinio, priešmokyklinio ugdymo vaikai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FE22FC" w:rsidRDefault="0005594F" w:rsidP="00751610">
            <w:pPr>
              <w:jc w:val="center"/>
              <w:rPr>
                <w:lang w:eastAsia="ru-RU"/>
              </w:rPr>
            </w:pPr>
            <w:r>
              <w:t>Priešmokyklinio ugdymo mokytojai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B4786">
            <w:pPr>
              <w:pStyle w:val="Default"/>
              <w:jc w:val="center"/>
            </w:pPr>
            <w:r>
              <w:t xml:space="preserve">19-asis Lenkų kino festivalis. </w:t>
            </w:r>
          </w:p>
          <w:p w:rsidR="0005594F" w:rsidRPr="00765605" w:rsidRDefault="0005594F" w:rsidP="005B4786">
            <w:pPr>
              <w:jc w:val="center"/>
              <w:rPr>
                <w:i/>
              </w:rPr>
            </w:pPr>
            <w:r w:rsidRPr="00765605">
              <w:rPr>
                <w:rStyle w:val="Emphasis"/>
                <w:i w:val="0"/>
              </w:rPr>
              <w:t>Filmas "Šokolado diena".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B4786">
            <w:pPr>
              <w:jc w:val="center"/>
            </w:pPr>
            <w:r>
              <w:t>Šalčininkų kultūros namai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B4786">
            <w:pPr>
              <w:pStyle w:val="Default"/>
              <w:jc w:val="center"/>
            </w:pPr>
            <w:r>
              <w:t xml:space="preserve">10 d., </w:t>
            </w:r>
          </w:p>
          <w:p w:rsidR="0005594F" w:rsidRDefault="0005594F" w:rsidP="005B4786">
            <w:pPr>
              <w:pStyle w:val="Default"/>
              <w:jc w:val="center"/>
            </w:pPr>
            <w:r>
              <w:t>10.00 val.</w:t>
            </w:r>
          </w:p>
          <w:p w:rsidR="0005594F" w:rsidRDefault="0005594F" w:rsidP="005B4786">
            <w:pPr>
              <w:pStyle w:val="Default"/>
              <w:jc w:val="center"/>
            </w:pPr>
            <w:r>
              <w:t>8-11 d.,</w:t>
            </w:r>
          </w:p>
          <w:p w:rsidR="0005594F" w:rsidRDefault="0005594F" w:rsidP="005B4786">
            <w:pPr>
              <w:pStyle w:val="Default"/>
              <w:jc w:val="center"/>
            </w:pPr>
            <w:r>
              <w:t>18.00 val.</w:t>
            </w:r>
          </w:p>
          <w:p w:rsidR="0005594F" w:rsidRDefault="0005594F" w:rsidP="005B4786">
            <w:pPr>
              <w:pStyle w:val="Default"/>
              <w:jc w:val="center"/>
            </w:pPr>
            <w:r>
              <w:t>(pagal pasirinkimą)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B4786">
            <w:pPr>
              <w:jc w:val="center"/>
            </w:pPr>
            <w:r>
              <w:t>5-7 kl. mokiniai</w:t>
            </w:r>
          </w:p>
          <w:p w:rsidR="0005594F" w:rsidRDefault="0005594F" w:rsidP="005B4786">
            <w:pPr>
              <w:jc w:val="center"/>
            </w:pPr>
          </w:p>
          <w:p w:rsidR="0005594F" w:rsidRDefault="0005594F" w:rsidP="005B4786">
            <w:pPr>
              <w:jc w:val="center"/>
            </w:pPr>
          </w:p>
          <w:p w:rsidR="0005594F" w:rsidRDefault="0005594F" w:rsidP="005B4786">
            <w:pPr>
              <w:jc w:val="center"/>
            </w:pPr>
            <w:r>
              <w:t>8-GIV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B4786">
            <w:pPr>
              <w:jc w:val="center"/>
            </w:pPr>
            <w:r>
              <w:t>5-7 kl. vadovai</w:t>
            </w:r>
          </w:p>
          <w:p w:rsidR="0005594F" w:rsidRDefault="0005594F" w:rsidP="005B4786">
            <w:pPr>
              <w:jc w:val="center"/>
            </w:pPr>
          </w:p>
          <w:p w:rsidR="0005594F" w:rsidRDefault="0005594F" w:rsidP="005B4786">
            <w:pPr>
              <w:jc w:val="center"/>
            </w:pPr>
          </w:p>
          <w:p w:rsidR="0005594F" w:rsidRDefault="0005594F" w:rsidP="005B4786">
            <w:pPr>
              <w:jc w:val="center"/>
            </w:pPr>
            <w:r>
              <w:t>8-GIV kl. vadovai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765605">
            <w:pPr>
              <w:pStyle w:val="ListParagraph"/>
              <w:suppressAutoHyphens w:val="0"/>
              <w:ind w:left="0"/>
              <w:jc w:val="center"/>
            </w:pPr>
            <w:r>
              <w:t>Agneškos Osiecka</w:t>
            </w:r>
            <w:r w:rsidRPr="00EB287D">
              <w:t>j</w:t>
            </w:r>
            <w:r>
              <w:t>os dainų konkursas.</w:t>
            </w:r>
            <w:r w:rsidRPr="00EB287D">
              <w:t xml:space="preserve">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Lenkų kultūros namai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10 d.</w:t>
            </w:r>
          </w:p>
          <w:p w:rsidR="0005594F" w:rsidRPr="00EB287D" w:rsidRDefault="0005594F" w:rsidP="004334F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 xml:space="preserve">K. Michailovskaja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E. Učkuronis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ListParagraph"/>
              <w:suppressAutoHyphens w:val="0"/>
              <w:ind w:left="0"/>
              <w:jc w:val="center"/>
            </w:pPr>
          </w:p>
          <w:p w:rsidR="0005594F" w:rsidRPr="00EB287D" w:rsidRDefault="0005594F" w:rsidP="005A526E">
            <w:pPr>
              <w:pStyle w:val="ListParagraph"/>
              <w:suppressAutoHyphens w:val="0"/>
              <w:ind w:left="0"/>
              <w:jc w:val="center"/>
            </w:pPr>
            <w:r w:rsidRPr="00EB287D">
              <w:t>8a klasės mokinės A.K. pirminis vertinimas.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</w:p>
          <w:p w:rsidR="0005594F" w:rsidRPr="00EB287D" w:rsidRDefault="0005594F" w:rsidP="005A526E">
            <w:pPr>
              <w:jc w:val="center"/>
            </w:pPr>
            <w:r w:rsidRPr="00EB287D">
              <w:t>Spec.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</w:p>
          <w:p w:rsidR="0005594F" w:rsidRPr="00EB287D" w:rsidRDefault="0005594F" w:rsidP="005A526E">
            <w:pPr>
              <w:jc w:val="center"/>
            </w:pPr>
            <w:r w:rsidRPr="00EB287D">
              <w:t xml:space="preserve">iki 11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8a klasės dalykų mokytojai,</w:t>
            </w:r>
          </w:p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 xml:space="preserve">Švietimo pagalbos </w:t>
            </w:r>
            <w:r w:rsidRPr="00EB287D">
              <w:rPr>
                <w:lang w:eastAsia="ru-RU"/>
              </w:rPr>
              <w:lastRenderedPageBreak/>
              <w:t>specialistai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</w:p>
          <w:p w:rsidR="0005594F" w:rsidRPr="00EB287D" w:rsidRDefault="0005594F" w:rsidP="005A526E">
            <w:pPr>
              <w:jc w:val="center"/>
              <w:rPr>
                <w:lang w:eastAsia="ru-RU"/>
              </w:rPr>
            </w:pPr>
            <w:r w:rsidRPr="00EB287D">
              <w:rPr>
                <w:lang w:eastAsia="ru-RU"/>
              </w:rPr>
              <w:t>H. Sinkevič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lastRenderedPageBreak/>
              <w:t>Ind</w:t>
            </w:r>
            <w:r>
              <w:t>ividualus darbas su daugiausia praleidusių ir nepateisinusių</w:t>
            </w:r>
            <w:r w:rsidRPr="00EB287D">
              <w:t xml:space="preserve"> pamokų mokiniais.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Soc.pedagogo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Iki 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Mokiniai pagal lankomumo ataskaitas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L.Šuškevič</w:t>
            </w:r>
          </w:p>
          <w:p w:rsidR="0005594F" w:rsidRPr="00EB287D" w:rsidRDefault="0005594F" w:rsidP="005A526E">
            <w:pPr>
              <w:jc w:val="center"/>
            </w:pPr>
            <w:r w:rsidRPr="00EB287D">
              <w:t>G.Šablinskaja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A526E">
            <w:pPr>
              <w:jc w:val="center"/>
            </w:pPr>
            <w:r>
              <w:t>N</w:t>
            </w:r>
            <w:r w:rsidRPr="00E3214E">
              <w:t>acionalinė</w:t>
            </w:r>
            <w:r>
              <w:t xml:space="preserve"> Lenkijos</w:t>
            </w:r>
            <w:r w:rsidRPr="00E3214E">
              <w:t xml:space="preserve"> švietimo diena</w:t>
            </w:r>
            <w:r>
              <w:t xml:space="preserve"> </w:t>
            </w:r>
          </w:p>
          <w:p w:rsidR="0005594F" w:rsidRPr="00EB287D" w:rsidRDefault="0005594F" w:rsidP="005A526E">
            <w:pPr>
              <w:jc w:val="center"/>
            </w:pPr>
            <w:r>
              <w:t>(Dzie</w:t>
            </w:r>
            <w:r>
              <w:rPr>
                <w:lang w:val="pl-PL"/>
              </w:rPr>
              <w:t>ń Edukacji Narodowej)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>
              <w:t>Kongresų rūmai, 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A526E">
            <w:pPr>
              <w:jc w:val="center"/>
            </w:pPr>
            <w:r>
              <w:t>12 d.,</w:t>
            </w:r>
          </w:p>
          <w:p w:rsidR="0005594F" w:rsidRPr="00EB287D" w:rsidRDefault="0005594F" w:rsidP="005A526E">
            <w:pPr>
              <w:jc w:val="center"/>
            </w:pPr>
            <w:r>
              <w:t>16.00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5A526E">
            <w:pPr>
              <w:jc w:val="center"/>
            </w:pPr>
            <w:r>
              <w:t>Mokytojai pagal sąrašą</w:t>
            </w:r>
          </w:p>
          <w:p w:rsidR="0005594F" w:rsidRPr="00EB287D" w:rsidRDefault="0005594F" w:rsidP="005A526E">
            <w:pPr>
              <w:jc w:val="center"/>
            </w:pPr>
            <w:r>
              <w:t>(30 asmenų)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>
              <w:t>I. Gredziuško</w:t>
            </w:r>
          </w:p>
        </w:tc>
      </w:tr>
      <w:tr w:rsidR="0005594F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05594F" w:rsidRPr="00EB287D" w:rsidRDefault="0005594F" w:rsidP="00A859F9">
            <w:pPr>
              <w:jc w:val="center"/>
              <w:rPr>
                <w:b/>
              </w:rPr>
            </w:pPr>
            <w:r w:rsidRPr="00EB287D">
              <w:rPr>
                <w:b/>
              </w:rPr>
              <w:t>2019 m. spalio 14-20 d.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446F1E" w:rsidRDefault="0005594F" w:rsidP="005A526E">
            <w:pPr>
              <w:jc w:val="center"/>
            </w:pPr>
            <w:r>
              <w:t>Partnerių mokyklos mokytojų iš Jastrz</w:t>
            </w:r>
            <w:r w:rsidRPr="00446F1E">
              <w:t xml:space="preserve">ębie Zdrój </w:t>
            </w:r>
            <w:r>
              <w:t>viešnagė.</w:t>
            </w:r>
          </w:p>
          <w:p w:rsidR="0005594F" w:rsidRPr="00EB287D" w:rsidRDefault="0005594F" w:rsidP="005A526E">
            <w:pPr>
              <w:jc w:val="center"/>
            </w:pPr>
            <w:r>
              <w:t xml:space="preserve">Pamokų lankymas pagal tvarkaraštį.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446F1E">
            <w:pPr>
              <w:jc w:val="center"/>
            </w:pPr>
            <w:r>
              <w:t>14 d.,</w:t>
            </w:r>
          </w:p>
          <w:p w:rsidR="0005594F" w:rsidRPr="00EB287D" w:rsidRDefault="0005594F" w:rsidP="005A526E">
            <w:pPr>
              <w:jc w:val="center"/>
            </w:pPr>
            <w:r>
              <w:t>10.00-10.45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>
              <w:t>Mokytojai, turintys 3 pamoką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>
              <w:t xml:space="preserve">Administracija 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Individualus darbas su naujai atvykusiais mokinia</w:t>
            </w:r>
            <w:r>
              <w:t>i</w:t>
            </w:r>
            <w:r w:rsidRPr="00EB287D">
              <w:t>s adaptacijos klausimais.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Soc.pedagogo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14-18</w:t>
            </w:r>
            <w:r>
              <w:t xml:space="preserve"> </w:t>
            </w:r>
            <w:r w:rsidRPr="00EB287D">
              <w:t>d.</w:t>
            </w:r>
            <w:r>
              <w:t>,</w:t>
            </w:r>
          </w:p>
          <w:p w:rsidR="0005594F" w:rsidRPr="00EB287D" w:rsidRDefault="0005594F" w:rsidP="005A526E">
            <w:pPr>
              <w:jc w:val="center"/>
            </w:pPr>
            <w:r w:rsidRPr="00EB287D">
              <w:t>13.00-15.00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Naujai atvykusieji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L.Šuškevič</w:t>
            </w:r>
          </w:p>
          <w:p w:rsidR="0005594F" w:rsidRPr="00EB287D" w:rsidRDefault="0005594F" w:rsidP="005A526E">
            <w:pPr>
              <w:jc w:val="center"/>
            </w:pPr>
            <w:r w:rsidRPr="00EB287D">
              <w:t>G.Šablinskaja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</w:pPr>
            <w:r>
              <w:t>STEP 6-GIV kl. mokinių</w:t>
            </w:r>
            <w:r w:rsidRPr="00195992">
              <w:t xml:space="preserve"> tėvų grupės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</w:pPr>
            <w:r>
              <w:t xml:space="preserve">Bendrabutis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195992">
            <w:pPr>
              <w:jc w:val="center"/>
            </w:pPr>
            <w:r>
              <w:t>15 d.,</w:t>
            </w:r>
          </w:p>
          <w:p w:rsidR="0005594F" w:rsidRPr="00EB287D" w:rsidRDefault="0005594F" w:rsidP="000A7405">
            <w:pPr>
              <w:jc w:val="center"/>
            </w:pPr>
            <w:r>
              <w:t>18.00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  <w:rPr>
                <w:lang w:eastAsia="ru-RU"/>
              </w:rPr>
            </w:pPr>
            <w:r>
              <w:t>6-GIV kl. mokinių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ListParagraph"/>
              <w:suppressAutoHyphens w:val="0"/>
              <w:ind w:left="0"/>
              <w:jc w:val="center"/>
            </w:pPr>
            <w:r w:rsidRPr="00EB287D">
              <w:t>Paraiška Lietuvos nacionalinei Martyno Mažvydo bibliotekai dėl dalyvavimo „Metų knygos rinkimuose 2019“ vaikų kategorijoje.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Gimnazijos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Iki 15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3-5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O. Skirtunienė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pStyle w:val="Default"/>
              <w:jc w:val="center"/>
            </w:pPr>
            <w:r>
              <w:t>Vizitas į Užimtumo tarnybą.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>Šalčininkai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 d.,</w:t>
            </w:r>
          </w:p>
          <w:p w:rsidR="00E8145F" w:rsidRDefault="00E8145F" w:rsidP="007516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>GIa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>J. Latvienė,</w:t>
            </w:r>
          </w:p>
          <w:p w:rsidR="00E8145F" w:rsidRDefault="00E8145F" w:rsidP="00751610">
            <w:pPr>
              <w:jc w:val="center"/>
            </w:pPr>
            <w:r>
              <w:t>A. Arnastauskienė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B86717" w:rsidRDefault="0005594F" w:rsidP="00751610">
            <w:pPr>
              <w:pStyle w:val="Default"/>
              <w:jc w:val="center"/>
              <w:rPr>
                <w:color w:val="00000A"/>
              </w:rPr>
            </w:pPr>
            <w:r>
              <w:t>Duonos diena.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Šalčininkų „Santarvės“ gimnazija,</w:t>
            </w:r>
          </w:p>
          <w:p w:rsidR="0005594F" w:rsidRDefault="0005594F" w:rsidP="00751610">
            <w:pPr>
              <w:jc w:val="center"/>
            </w:pPr>
            <w:r>
              <w:t>Akmenynės km.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B45242" w:rsidRDefault="0005594F" w:rsidP="007516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Ikimomyklinio, priešmokyklinio ugdymo vaikai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Priešmokyklinio ugdymo mokytojai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Dalyvavimas konkurse</w:t>
            </w:r>
          </w:p>
          <w:p w:rsidR="0005594F" w:rsidRDefault="0005594F" w:rsidP="006E046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„Sprzedaj szkolę“.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>Lenkų kultūros namai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d., </w:t>
            </w:r>
          </w:p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05594F" w:rsidRDefault="0005594F" w:rsidP="006E0469">
            <w:pPr>
              <w:jc w:val="center"/>
              <w:rPr>
                <w:bCs/>
                <w:sz w:val="22"/>
              </w:rPr>
            </w:pPr>
            <w:r w:rsidRPr="0005594F">
              <w:rPr>
                <w:bCs/>
                <w:sz w:val="22"/>
              </w:rPr>
              <w:t xml:space="preserve">G.Mockutė, GIIb kl., </w:t>
            </w:r>
          </w:p>
          <w:p w:rsidR="0005594F" w:rsidRPr="0005594F" w:rsidRDefault="0005594F" w:rsidP="006E0469">
            <w:pPr>
              <w:jc w:val="center"/>
              <w:rPr>
                <w:bCs/>
                <w:sz w:val="22"/>
              </w:rPr>
            </w:pPr>
            <w:r w:rsidRPr="0005594F">
              <w:rPr>
                <w:bCs/>
                <w:sz w:val="22"/>
              </w:rPr>
              <w:t xml:space="preserve">A.Chačkovska, GIIb kl., </w:t>
            </w:r>
          </w:p>
          <w:p w:rsidR="0005594F" w:rsidRPr="0005594F" w:rsidRDefault="0005594F" w:rsidP="006E0469">
            <w:pPr>
              <w:jc w:val="center"/>
              <w:rPr>
                <w:bCs/>
                <w:sz w:val="22"/>
              </w:rPr>
            </w:pPr>
            <w:r w:rsidRPr="0005594F">
              <w:rPr>
                <w:bCs/>
                <w:sz w:val="22"/>
              </w:rPr>
              <w:t xml:space="preserve">K.Michailovska, GIIb kl., </w:t>
            </w:r>
          </w:p>
          <w:p w:rsidR="0005594F" w:rsidRDefault="0005594F" w:rsidP="006E0469">
            <w:pPr>
              <w:jc w:val="center"/>
              <w:rPr>
                <w:bCs/>
              </w:rPr>
            </w:pPr>
            <w:r w:rsidRPr="0005594F">
              <w:rPr>
                <w:bCs/>
                <w:sz w:val="22"/>
              </w:rPr>
              <w:t xml:space="preserve">G.Jankovskaja, GIc kl.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6E046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J.Latvienė 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DA05D0">
            <w:pPr>
              <w:pStyle w:val="Default"/>
              <w:jc w:val="center"/>
            </w:pPr>
            <w:r>
              <w:t xml:space="preserve">Klasės valandėlė, skirta </w:t>
            </w:r>
          </w:p>
          <w:p w:rsidR="0005594F" w:rsidRDefault="0005594F" w:rsidP="00DA05D0">
            <w:pPr>
              <w:pStyle w:val="Default"/>
              <w:jc w:val="center"/>
            </w:pPr>
            <w:r>
              <w:t>Pasaulinei psichikos sveikatos dienai paminėti.</w:t>
            </w:r>
            <w:r w:rsidRPr="00DA05D0"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 xml:space="preserve">Aktų salė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 d.,</w:t>
            </w:r>
          </w:p>
          <w:p w:rsidR="0005594F" w:rsidRDefault="0005594F" w:rsidP="007516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751610">
            <w:pPr>
              <w:jc w:val="center"/>
            </w:pPr>
            <w:r>
              <w:t>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DA05D0">
            <w:pPr>
              <w:jc w:val="center"/>
            </w:pPr>
            <w:r>
              <w:t>G. Šablinskaja,</w:t>
            </w:r>
          </w:p>
          <w:p w:rsidR="0005594F" w:rsidRDefault="0005594F" w:rsidP="00DA05D0">
            <w:pPr>
              <w:jc w:val="center"/>
            </w:pPr>
            <w:r>
              <w:t>J.</w:t>
            </w:r>
            <w:r w:rsidRPr="00DA05D0">
              <w:t xml:space="preserve"> Kasparevič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pStyle w:val="Default"/>
              <w:jc w:val="center"/>
              <w:rPr>
                <w:color w:val="auto"/>
              </w:rPr>
            </w:pPr>
            <w:r w:rsidRPr="0006780E">
              <w:rPr>
                <w:color w:val="auto"/>
              </w:rPr>
              <w:t>Rudens kompozicijų</w:t>
            </w:r>
            <w:r w:rsidRPr="00EB287D">
              <w:rPr>
                <w:color w:val="auto"/>
              </w:rPr>
              <w:t xml:space="preserve"> paroda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 xml:space="preserve">Gimnazija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16-30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B287D">
            <w:pPr>
              <w:jc w:val="center"/>
            </w:pPr>
            <w:r w:rsidRPr="00EB287D">
              <w:t>5, 6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A.Žuk</w:t>
            </w:r>
          </w:p>
          <w:p w:rsidR="0005594F" w:rsidRPr="00EB287D" w:rsidRDefault="0005594F" w:rsidP="004334F9">
            <w:pPr>
              <w:jc w:val="center"/>
            </w:pPr>
            <w:r w:rsidRPr="00EB287D">
              <w:t>B.Drozd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DB14B4" w:rsidRDefault="0005594F" w:rsidP="004334F9">
            <w:pPr>
              <w:jc w:val="center"/>
            </w:pPr>
            <w:r>
              <w:t>Meno terapijos užsiėmimai pagal projektą „Sveikatos ugdymo priemonių gerinimas Šalčininkų rajone“.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4334F9">
            <w:pPr>
              <w:jc w:val="center"/>
            </w:pPr>
            <w:r>
              <w:t>Šalčininkų</w:t>
            </w:r>
          </w:p>
          <w:p w:rsidR="0005594F" w:rsidRPr="00007414" w:rsidRDefault="0005594F" w:rsidP="004334F9">
            <w:pPr>
              <w:jc w:val="center"/>
            </w:pPr>
            <w:r w:rsidRPr="00007414">
              <w:t>„Santarvės“ gimnazija</w:t>
            </w:r>
            <w:r>
              <w:t>,</w:t>
            </w:r>
          </w:p>
          <w:p w:rsidR="0005594F" w:rsidRPr="00007414" w:rsidRDefault="0005594F" w:rsidP="004334F9">
            <w:pPr>
              <w:jc w:val="center"/>
            </w:pPr>
            <w:r w:rsidRPr="00007414">
              <w:t>1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007414" w:rsidRDefault="0005594F" w:rsidP="004334F9">
            <w:pPr>
              <w:jc w:val="center"/>
            </w:pPr>
            <w:r w:rsidRPr="00007414">
              <w:t>17</w:t>
            </w:r>
            <w:r>
              <w:t xml:space="preserve"> d.,</w:t>
            </w:r>
          </w:p>
          <w:p w:rsidR="0005594F" w:rsidRPr="00007414" w:rsidRDefault="0005594F" w:rsidP="004334F9">
            <w:pPr>
              <w:jc w:val="center"/>
            </w:pPr>
            <w:r w:rsidRPr="00007414">
              <w:t>10.30</w:t>
            </w:r>
            <w:r>
              <w:t>-</w:t>
            </w:r>
            <w:r w:rsidRPr="00007414">
              <w:t>12.30</w:t>
            </w:r>
            <w:r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007414" w:rsidRDefault="0005594F" w:rsidP="004334F9">
            <w:pPr>
              <w:jc w:val="center"/>
            </w:pPr>
            <w:r w:rsidRPr="00007414">
              <w:t>PUG1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5A302C" w:rsidRDefault="0005594F" w:rsidP="004334F9">
            <w:pPr>
              <w:jc w:val="center"/>
            </w:pPr>
            <w:r>
              <w:t>N. Šilkienė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2561A8">
              <w:rPr>
                <w:color w:val="auto"/>
              </w:rPr>
              <w:lastRenderedPageBreak/>
              <w:t>Konstitucijos egzaminas</w:t>
            </w:r>
            <w:r>
              <w:rPr>
                <w:color w:val="auto"/>
              </w:rPr>
              <w:t>,</w:t>
            </w:r>
            <w:r w:rsidRPr="002561A8">
              <w:rPr>
                <w:color w:val="auto"/>
              </w:rPr>
              <w:t xml:space="preserve"> II turas</w:t>
            </w:r>
            <w:r>
              <w:rPr>
                <w:color w:val="auto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jc w:val="center"/>
              <w:rPr>
                <w:lang w:val="en-US"/>
              </w:rPr>
            </w:pPr>
            <w:r w:rsidRPr="002561A8">
              <w:rPr>
                <w:lang w:val="en-US"/>
              </w:rPr>
              <w:t xml:space="preserve">2, 16 </w:t>
            </w:r>
            <w:proofErr w:type="spellStart"/>
            <w:r w:rsidRPr="002561A8">
              <w:rPr>
                <w:lang w:val="en-US"/>
              </w:rPr>
              <w:t>kab</w:t>
            </w:r>
            <w:proofErr w:type="spellEnd"/>
            <w:r w:rsidRPr="002561A8">
              <w:rPr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2561A8">
              <w:rPr>
                <w:color w:val="auto"/>
              </w:rPr>
              <w:t xml:space="preserve">17 d., </w:t>
            </w:r>
          </w:p>
          <w:p w:rsidR="0005594F" w:rsidRPr="002561A8" w:rsidRDefault="0005594F" w:rsidP="003E2FDF">
            <w:pPr>
              <w:pStyle w:val="Default"/>
              <w:jc w:val="center"/>
              <w:rPr>
                <w:color w:val="auto"/>
              </w:rPr>
            </w:pPr>
            <w:r w:rsidRPr="002561A8">
              <w:rPr>
                <w:color w:val="auto"/>
              </w:rPr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jc w:val="center"/>
            </w:pPr>
            <w:r w:rsidRPr="002561A8">
              <w:t xml:space="preserve"> I etapo laimėtojai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2561A8" w:rsidRDefault="0005594F" w:rsidP="003E2FDF">
            <w:pPr>
              <w:jc w:val="center"/>
            </w:pPr>
            <w:r w:rsidRPr="002561A8">
              <w:t>Istorijos mokytojai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4b klasės mokinio N.O, turinčio mokymosi sunkumų, stebėjimas.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Šalčininkų „Santarvės“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iki 18</w:t>
            </w:r>
            <w:r w:rsidRPr="00EB287D">
              <w:rPr>
                <w:color w:val="auto"/>
              </w:rPr>
              <w:t xml:space="preserve">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4b kl. vadovė, dalykų mokytojai.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H. Sinkevič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1B57C7">
            <w:pPr>
              <w:pStyle w:val="Default"/>
              <w:jc w:val="center"/>
            </w:pPr>
            <w:r>
              <w:t>Meninio skaitymo konkursas „Kresy 2019‟.</w:t>
            </w:r>
          </w:p>
          <w:p w:rsidR="0005594F" w:rsidRPr="00B86717" w:rsidRDefault="0005594F" w:rsidP="001B57C7">
            <w:pPr>
              <w:pStyle w:val="Default"/>
              <w:jc w:val="center"/>
              <w:rPr>
                <w:color w:val="00000A"/>
              </w:rPr>
            </w:pPr>
            <w:r>
              <w:t>Mokyklinis etapas.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1B57C7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1B57C7">
            <w:pPr>
              <w:jc w:val="center"/>
            </w:pPr>
            <w:r>
              <w:t>18 d.,</w:t>
            </w:r>
          </w:p>
          <w:p w:rsidR="0005594F" w:rsidRPr="00B45242" w:rsidRDefault="0005594F" w:rsidP="001B57C7">
            <w:pPr>
              <w:pStyle w:val="Default"/>
              <w:jc w:val="center"/>
              <w:rPr>
                <w:color w:val="auto"/>
              </w:rPr>
            </w:pPr>
            <w:r>
              <w:t>Laikas tikslinamas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1B57C7">
            <w:pPr>
              <w:jc w:val="center"/>
            </w:pPr>
            <w:r>
              <w:t>5-GIV kl. mokiniai</w:t>
            </w:r>
          </w:p>
          <w:p w:rsidR="0005594F" w:rsidRDefault="0005594F" w:rsidP="001B57C7">
            <w:pPr>
              <w:jc w:val="center"/>
            </w:pPr>
            <w:r>
              <w:t>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1B57C7">
            <w:pPr>
              <w:jc w:val="center"/>
            </w:pPr>
            <w:r>
              <w:t>Lenkų kalbos mokytojos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A912CD" w:rsidRDefault="0005594F" w:rsidP="00515BB5">
            <w:pPr>
              <w:suppressAutoHyphens w:val="0"/>
              <w:jc w:val="center"/>
              <w:rPr>
                <w:kern w:val="0"/>
              </w:rPr>
            </w:pPr>
            <w:r w:rsidRPr="00A912CD">
              <w:rPr>
                <w:kern w:val="0"/>
              </w:rPr>
              <w:t>Anglų kalbos konkursas</w:t>
            </w:r>
            <w:r>
              <w:rPr>
                <w:kern w:val="0"/>
              </w:rPr>
              <w:t xml:space="preserve"> „Spelling Bee“.</w:t>
            </w:r>
          </w:p>
          <w:p w:rsidR="0005594F" w:rsidRPr="009F699A" w:rsidRDefault="0005594F" w:rsidP="009F699A">
            <w:pPr>
              <w:suppressAutoHyphens w:val="0"/>
              <w:jc w:val="center"/>
              <w:rPr>
                <w:kern w:val="0"/>
              </w:rPr>
            </w:pPr>
            <w:r>
              <w:rPr>
                <w:kern w:val="0"/>
              </w:rPr>
              <w:t>Mokyklinis etapas.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FC23E9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B45242" w:rsidRDefault="0005594F" w:rsidP="00FC23E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Tikslinama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FC23E9">
            <w:pPr>
              <w:jc w:val="center"/>
            </w:pPr>
            <w:r>
              <w:rPr>
                <w:lang w:eastAsia="ru-RU"/>
              </w:rP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FC23E9">
            <w:pPr>
              <w:jc w:val="center"/>
            </w:pPr>
            <w:r>
              <w:t>L.Kuklienė</w:t>
            </w:r>
          </w:p>
          <w:p w:rsidR="0005594F" w:rsidRDefault="0005594F" w:rsidP="00FC23E9">
            <w:pPr>
              <w:jc w:val="center"/>
            </w:pPr>
            <w:r>
              <w:t>A.Arnastauskienė</w:t>
            </w:r>
          </w:p>
        </w:tc>
      </w:tr>
      <w:tr w:rsidR="0005594F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05594F" w:rsidRPr="00EB287D" w:rsidRDefault="0005594F" w:rsidP="00A859F9">
            <w:pPr>
              <w:jc w:val="center"/>
            </w:pPr>
            <w:r w:rsidRPr="00EB287D">
              <w:rPr>
                <w:b/>
              </w:rPr>
              <w:t>2019 m. spalio 21-27 d.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Teatro „DEGAM“ spektaklis „</w:t>
            </w:r>
            <w:r w:rsidRPr="00EB287D">
              <w:rPr>
                <w:color w:val="auto"/>
              </w:rPr>
              <w:t>Laimės žiburys“.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jc w:val="center"/>
            </w:pPr>
            <w:r w:rsidRPr="00EB287D"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 xml:space="preserve">22 d., </w:t>
            </w:r>
          </w:p>
          <w:p w:rsidR="0005594F" w:rsidRPr="00EB287D" w:rsidRDefault="0005594F" w:rsidP="00EF30FB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EF30FB">
            <w:pPr>
              <w:jc w:val="center"/>
            </w:pPr>
            <w:r w:rsidRPr="00EB287D">
              <w:t>7-GIV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8445E4">
            <w:pPr>
              <w:pStyle w:val="ListParagraph"/>
              <w:numPr>
                <w:ilvl w:val="0"/>
                <w:numId w:val="14"/>
              </w:numPr>
              <w:jc w:val="center"/>
            </w:pPr>
            <w:r w:rsidRPr="00EB287D">
              <w:t>Jundo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</w:pPr>
            <w:r>
              <w:t>STEP 6-GIV kl. mokinių</w:t>
            </w:r>
            <w:r w:rsidRPr="00195992">
              <w:t xml:space="preserve"> tėvų grupės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</w:pPr>
            <w:r>
              <w:t xml:space="preserve">Bendrabutis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0A7405">
            <w:pPr>
              <w:jc w:val="center"/>
            </w:pPr>
            <w:r>
              <w:t>22 d.,</w:t>
            </w:r>
          </w:p>
          <w:p w:rsidR="0005594F" w:rsidRPr="00EB287D" w:rsidRDefault="0005594F" w:rsidP="000A7405">
            <w:pPr>
              <w:jc w:val="center"/>
            </w:pPr>
            <w:r>
              <w:t>18.00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  <w:rPr>
                <w:lang w:eastAsia="ru-RU"/>
              </w:rPr>
            </w:pPr>
            <w:r>
              <w:t>6-GIV kl. mokinių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0A7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  <w:shd w:val="clear" w:color="auto" w:fill="FFFFFF"/>
              </w:rPr>
              <w:t>Koncertas</w:t>
            </w:r>
            <w:r>
              <w:rPr>
                <w:color w:val="auto"/>
                <w:shd w:val="clear" w:color="auto" w:fill="FFFFFF"/>
              </w:rPr>
              <w:t>,</w:t>
            </w:r>
            <w:r w:rsidRPr="00EB287D">
              <w:rPr>
                <w:color w:val="auto"/>
                <w:shd w:val="clear" w:color="auto" w:fill="FFFFFF"/>
              </w:rPr>
              <w:t xml:space="preserve"> skirtas ,,Baltos lazdelės dienai"</w:t>
            </w:r>
            <w:r>
              <w:rPr>
                <w:color w:val="auto"/>
                <w:shd w:val="clear" w:color="auto" w:fill="FFFFFF"/>
              </w:rPr>
              <w:t>paminėti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23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jc w:val="center"/>
            </w:pPr>
            <w:r w:rsidRPr="00EB287D">
              <w:t>Ansamblis „Solčanka“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4334F9">
            <w:pPr>
              <w:pStyle w:val="ListParagraph"/>
              <w:numPr>
                <w:ilvl w:val="0"/>
                <w:numId w:val="13"/>
              </w:numPr>
              <w:jc w:val="center"/>
            </w:pPr>
            <w:r w:rsidRPr="00EB287D">
              <w:t>Danielė</w:t>
            </w:r>
          </w:p>
          <w:p w:rsidR="0005594F" w:rsidRPr="00EB287D" w:rsidRDefault="0005594F" w:rsidP="004334F9">
            <w:pPr>
              <w:pStyle w:val="ListParagraph"/>
            </w:pPr>
            <w:r w:rsidRPr="00EB287D">
              <w:t>E.Učkuronis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D8076F">
            <w:pPr>
              <w:pStyle w:val="Default"/>
              <w:jc w:val="center"/>
            </w:pPr>
            <w:r>
              <w:t xml:space="preserve">Klasės valandėlė, skirta </w:t>
            </w:r>
          </w:p>
          <w:p w:rsidR="0005594F" w:rsidRDefault="0005594F" w:rsidP="00D8076F">
            <w:pPr>
              <w:pStyle w:val="Default"/>
              <w:jc w:val="center"/>
            </w:pPr>
            <w:r>
              <w:t>Pasaulinei psichikos sveikatos dienai paminėti.</w:t>
            </w:r>
            <w:r w:rsidRPr="00DA05D0"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D8076F">
            <w:pPr>
              <w:jc w:val="center"/>
            </w:pPr>
            <w:r>
              <w:t xml:space="preserve">Aktų salė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D8076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d.,</w:t>
            </w:r>
          </w:p>
          <w:p w:rsidR="0005594F" w:rsidRDefault="0005594F" w:rsidP="00D8076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D8076F">
            <w:pPr>
              <w:jc w:val="center"/>
            </w:pPr>
            <w:r>
              <w:t>GI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Default="0005594F" w:rsidP="00D8076F">
            <w:pPr>
              <w:jc w:val="center"/>
            </w:pPr>
            <w:r>
              <w:t>G. Šablinskaja,</w:t>
            </w:r>
          </w:p>
          <w:p w:rsidR="0005594F" w:rsidRDefault="0005594F" w:rsidP="00D8076F">
            <w:pPr>
              <w:jc w:val="center"/>
            </w:pPr>
            <w:r>
              <w:t>J.</w:t>
            </w:r>
            <w:r w:rsidRPr="00DA05D0">
              <w:t xml:space="preserve"> Kasparevič</w:t>
            </w:r>
          </w:p>
        </w:tc>
      </w:tr>
      <w:tr w:rsidR="0005594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VGK posėdis.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Dir. pav.</w:t>
            </w:r>
          </w:p>
          <w:p w:rsidR="0005594F" w:rsidRPr="00EB287D" w:rsidRDefault="0005594F" w:rsidP="005A526E">
            <w:pPr>
              <w:jc w:val="center"/>
            </w:pPr>
            <w:r w:rsidRPr="00EB287D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Pr="00EB287D">
              <w:rPr>
                <w:color w:val="auto"/>
              </w:rPr>
              <w:t xml:space="preserve"> d.,</w:t>
            </w:r>
          </w:p>
          <w:p w:rsidR="0005594F" w:rsidRPr="00EB287D" w:rsidRDefault="0005594F" w:rsidP="005A526E">
            <w:pPr>
              <w:pStyle w:val="Default"/>
              <w:jc w:val="center"/>
              <w:rPr>
                <w:color w:val="auto"/>
              </w:rPr>
            </w:pPr>
            <w:r w:rsidRPr="00EB287D">
              <w:rPr>
                <w:color w:val="auto"/>
              </w:rP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5594F" w:rsidRPr="00EB287D" w:rsidRDefault="0005594F" w:rsidP="005A526E">
            <w:pPr>
              <w:jc w:val="center"/>
            </w:pPr>
            <w:r w:rsidRPr="00EB287D">
              <w:t>L.Palevič</w:t>
            </w:r>
          </w:p>
          <w:p w:rsidR="0005594F" w:rsidRPr="00EB287D" w:rsidRDefault="0005594F" w:rsidP="005A526E">
            <w:pPr>
              <w:jc w:val="center"/>
            </w:pPr>
            <w:r w:rsidRPr="00EB287D">
              <w:t>L.Šuškevič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924CE5">
            <w:pPr>
              <w:pStyle w:val="Default"/>
              <w:jc w:val="center"/>
            </w:pPr>
            <w:r>
              <w:t>Vizitas į Užimtumo tarnybą.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924CE5">
            <w:pPr>
              <w:jc w:val="center"/>
            </w:pPr>
            <w:r>
              <w:t>Šalčininkai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924C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 d.,</w:t>
            </w:r>
          </w:p>
          <w:p w:rsidR="00E8145F" w:rsidRDefault="00E8145F" w:rsidP="00924CE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924CE5">
            <w:pPr>
              <w:jc w:val="center"/>
            </w:pPr>
            <w:r>
              <w:t>GIb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924CE5">
            <w:pPr>
              <w:jc w:val="center"/>
            </w:pPr>
            <w:r>
              <w:t>J. Latvienė,</w:t>
            </w:r>
          </w:p>
          <w:p w:rsidR="00E8145F" w:rsidRDefault="00E8145F" w:rsidP="00924CE5">
            <w:pPr>
              <w:jc w:val="center"/>
            </w:pPr>
            <w:r>
              <w:t>D. Kondrackaja</w:t>
            </w:r>
            <w:bookmarkStart w:id="0" w:name="_GoBack"/>
            <w:bookmarkEnd w:id="0"/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7A3BD4" w:rsidRDefault="00E8145F" w:rsidP="004334F9">
            <w:pPr>
              <w:jc w:val="center"/>
              <w:rPr>
                <w:bCs/>
              </w:rPr>
            </w:pPr>
            <w:r>
              <w:rPr>
                <w:color w:val="000000"/>
              </w:rPr>
              <w:t xml:space="preserve">Paskaita </w:t>
            </w:r>
            <w:r w:rsidRPr="007D4AD4">
              <w:rPr>
                <w:color w:val="000000"/>
              </w:rPr>
              <w:t xml:space="preserve">„Tarp mūsų, </w:t>
            </w:r>
            <w:r>
              <w:rPr>
                <w:color w:val="000000"/>
              </w:rPr>
              <w:t>mergaičių“ pagal ALWAYS programą</w:t>
            </w:r>
            <w:r w:rsidRPr="007D4AD4">
              <w:rPr>
                <w:color w:val="000000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4334F9">
            <w:pPr>
              <w:jc w:val="center"/>
            </w:pPr>
            <w:r>
              <w:t>41 kab.,</w:t>
            </w:r>
          </w:p>
          <w:p w:rsidR="00E8145F" w:rsidRPr="00BE0D3E" w:rsidRDefault="00E8145F" w:rsidP="004334F9">
            <w:pPr>
              <w:jc w:val="center"/>
            </w:pPr>
            <w:r>
              <w:t>bendrabutis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4334F9">
            <w:pPr>
              <w:jc w:val="center"/>
              <w:rPr>
                <w:bCs/>
              </w:rPr>
            </w:pPr>
            <w:r>
              <w:rPr>
                <w:bCs/>
              </w:rPr>
              <w:t>24 d.,</w:t>
            </w:r>
          </w:p>
          <w:p w:rsidR="00E8145F" w:rsidRPr="00B52584" w:rsidRDefault="00E8145F" w:rsidP="004334F9">
            <w:pPr>
              <w:jc w:val="center"/>
              <w:rPr>
                <w:bCs/>
              </w:rPr>
            </w:pPr>
            <w:r>
              <w:rPr>
                <w:bCs/>
              </w:rPr>
              <w:t>laikas derinamas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7A3BD4" w:rsidRDefault="00E8145F" w:rsidP="004334F9">
            <w:pPr>
              <w:jc w:val="center"/>
              <w:rPr>
                <w:bCs/>
              </w:rPr>
            </w:pPr>
            <w:r>
              <w:rPr>
                <w:bCs/>
              </w:rPr>
              <w:t>6 kl. mergaitės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BE0D3E" w:rsidRDefault="00E8145F" w:rsidP="004334F9">
            <w:pPr>
              <w:jc w:val="center"/>
            </w:pPr>
            <w:r>
              <w:t>N. Šilkienė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DB14B4" w:rsidRDefault="00E8145F" w:rsidP="004334F9">
            <w:pPr>
              <w:jc w:val="center"/>
            </w:pPr>
            <w:r>
              <w:t>Meno terapijos užsiėmimai pagal projektą „Sveikatos ugdymo priemonių gerinimas Šalčininkų rajone“.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4334F9">
            <w:pPr>
              <w:jc w:val="center"/>
            </w:pPr>
            <w:r>
              <w:t>Šalčininkų</w:t>
            </w:r>
          </w:p>
          <w:p w:rsidR="00E8145F" w:rsidRPr="00007414" w:rsidRDefault="00E8145F" w:rsidP="004334F9">
            <w:pPr>
              <w:jc w:val="center"/>
            </w:pPr>
            <w:r w:rsidRPr="00007414">
              <w:t>„Santarvės“ gimnazija</w:t>
            </w:r>
          </w:p>
          <w:p w:rsidR="00E8145F" w:rsidRPr="00007414" w:rsidRDefault="00E8145F" w:rsidP="004334F9">
            <w:pPr>
              <w:jc w:val="center"/>
            </w:pPr>
            <w:r w:rsidRPr="00007414">
              <w:t>1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007414" w:rsidRDefault="00E8145F" w:rsidP="004334F9">
            <w:pPr>
              <w:jc w:val="center"/>
            </w:pPr>
            <w:r>
              <w:t>24 d.,</w:t>
            </w:r>
          </w:p>
          <w:p w:rsidR="00E8145F" w:rsidRPr="00007414" w:rsidRDefault="00E8145F" w:rsidP="004334F9">
            <w:pPr>
              <w:jc w:val="center"/>
            </w:pPr>
            <w:r>
              <w:t>10.30-</w:t>
            </w:r>
            <w:r w:rsidRPr="00007414">
              <w:t>12.30</w:t>
            </w:r>
            <w:r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007414" w:rsidRDefault="00E8145F" w:rsidP="004334F9">
            <w:pPr>
              <w:jc w:val="center"/>
            </w:pPr>
            <w:r w:rsidRPr="00007414">
              <w:t>PUG1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5A302C" w:rsidRDefault="00E8145F" w:rsidP="004334F9">
            <w:pPr>
              <w:jc w:val="center"/>
            </w:pPr>
            <w:r>
              <w:t>N. Šilkienė</w:t>
            </w:r>
          </w:p>
        </w:tc>
      </w:tr>
      <w:tr w:rsidR="00E8145F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E8145F" w:rsidRPr="00EB287D" w:rsidRDefault="00E8145F" w:rsidP="00EE40E9">
            <w:pPr>
              <w:jc w:val="center"/>
              <w:rPr>
                <w:b/>
              </w:rPr>
            </w:pPr>
            <w:r w:rsidRPr="00EB287D">
              <w:rPr>
                <w:b/>
              </w:rPr>
              <w:t>2019 m. spalio 28-31 d.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52383D">
            <w:pPr>
              <w:jc w:val="center"/>
            </w:pPr>
            <w:r>
              <w:t>Seminaras: „</w:t>
            </w:r>
            <w:r w:rsidRPr="00871217">
              <w:t>Mokyklos vadovas – lyderis. Mokyklos pedag</w:t>
            </w:r>
            <w:r>
              <w:t xml:space="preserve">ogų komanda - lyderių komanda. </w:t>
            </w:r>
            <w:r w:rsidRPr="00871217">
              <w:t>Lyderystės kultūros kūrimas šiuolaikinėje mokykloje</w:t>
            </w:r>
            <w:r>
              <w:t>“</w:t>
            </w:r>
            <w:r w:rsidRPr="00871217">
              <w:t>.</w:t>
            </w:r>
          </w:p>
          <w:p w:rsidR="00E8145F" w:rsidRDefault="00E8145F" w:rsidP="0052383D">
            <w:pPr>
              <w:jc w:val="center"/>
            </w:pPr>
            <w:r w:rsidRPr="00871217">
              <w:rPr>
                <w:i/>
              </w:rPr>
              <w:t>Lektorė Lidija Laurinčiukienė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52383D">
            <w:pPr>
              <w:jc w:val="center"/>
            </w:pPr>
            <w:r>
              <w:t>16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52383D">
            <w:pPr>
              <w:jc w:val="center"/>
            </w:pPr>
            <w:r>
              <w:t xml:space="preserve">28 d., </w:t>
            </w:r>
          </w:p>
          <w:p w:rsidR="00E8145F" w:rsidRDefault="00E8145F" w:rsidP="0052383D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52383D">
            <w:pPr>
              <w:jc w:val="center"/>
            </w:pPr>
            <w:r>
              <w:t xml:space="preserve">Mokytojai pagal sąrašą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52383D">
            <w:pPr>
              <w:jc w:val="center"/>
            </w:pPr>
            <w:r>
              <w:t>I. Volska</w:t>
            </w:r>
          </w:p>
          <w:p w:rsidR="00E8145F" w:rsidRDefault="00E8145F" w:rsidP="0052383D">
            <w:pPr>
              <w:jc w:val="center"/>
            </w:pP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01BE1" w:rsidRDefault="00E8145F" w:rsidP="00FC23E9">
            <w:pPr>
              <w:jc w:val="center"/>
            </w:pPr>
            <w:r>
              <w:t>Ekskursija į VGTU.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FC23E9">
            <w:pPr>
              <w:jc w:val="center"/>
            </w:pPr>
            <w:r>
              <w:t>VGTU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9F699A">
            <w:pPr>
              <w:jc w:val="center"/>
            </w:pPr>
            <w:r>
              <w:t>29 d.,</w:t>
            </w:r>
          </w:p>
          <w:p w:rsidR="00E8145F" w:rsidRDefault="00E8145F" w:rsidP="00FC23E9">
            <w:pPr>
              <w:jc w:val="center"/>
            </w:pPr>
            <w:r>
              <w:t>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741B6" w:rsidRDefault="00E8145F" w:rsidP="00FC23E9">
            <w:pPr>
              <w:jc w:val="center"/>
            </w:pPr>
            <w:r>
              <w:t>GII-GIII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741B6" w:rsidRDefault="00E8145F" w:rsidP="00FC23E9">
            <w:pPr>
              <w:jc w:val="center"/>
            </w:pPr>
            <w:r>
              <w:t>D.Mureikienė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 w:rsidRPr="005B7DA5">
              <w:rPr>
                <w:i/>
              </w:rPr>
              <w:t>Priešmokyklinio ugdymo</w:t>
            </w:r>
            <w:r>
              <w:t xml:space="preserve"> </w:t>
            </w:r>
            <w:r>
              <w:rPr>
                <w:i/>
              </w:rPr>
              <w:t xml:space="preserve">mokytojų </w:t>
            </w:r>
            <w:r w:rsidRPr="00043272">
              <w:rPr>
                <w:i/>
              </w:rPr>
              <w:t>MG posėdis</w:t>
            </w:r>
            <w:r>
              <w:t xml:space="preserve">: </w:t>
            </w:r>
          </w:p>
          <w:p w:rsidR="00E8145F" w:rsidRPr="00E01BE1" w:rsidRDefault="00E8145F" w:rsidP="00751610">
            <w:pPr>
              <w:jc w:val="center"/>
            </w:pPr>
            <w:r>
              <w:lastRenderedPageBreak/>
              <w:t>Matematinių gebėjimų lavinimas priešmokykliniame amžiuje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lastRenderedPageBreak/>
              <w:t xml:space="preserve">Šalčininkų </w:t>
            </w:r>
            <w:r>
              <w:lastRenderedPageBreak/>
              <w:t>„Santarvės“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lastRenderedPageBreak/>
              <w:t>29 d.,</w:t>
            </w:r>
          </w:p>
          <w:p w:rsidR="00E8145F" w:rsidRDefault="00E8145F" w:rsidP="00751610">
            <w:pPr>
              <w:jc w:val="center"/>
            </w:pPr>
            <w:r>
              <w:lastRenderedPageBreak/>
              <w:t>10.00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741B6" w:rsidRDefault="00E8145F" w:rsidP="00751610">
            <w:pPr>
              <w:jc w:val="center"/>
            </w:pPr>
            <w:r>
              <w:lastRenderedPageBreak/>
              <w:t xml:space="preserve">Priešmokyklinio </w:t>
            </w:r>
            <w:r>
              <w:lastRenderedPageBreak/>
              <w:t>ugdymo 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lastRenderedPageBreak/>
              <w:t>N. Bilinskaja</w:t>
            </w:r>
          </w:p>
          <w:p w:rsidR="00E8145F" w:rsidRPr="00E741B6" w:rsidRDefault="00E8145F" w:rsidP="00751610">
            <w:pPr>
              <w:jc w:val="center"/>
            </w:pPr>
            <w:r>
              <w:lastRenderedPageBreak/>
              <w:t>I. Bobin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0A7405">
            <w:pPr>
              <w:jc w:val="center"/>
            </w:pPr>
            <w:r>
              <w:lastRenderedPageBreak/>
              <w:t>STEP 6-GIV kl. mokinių</w:t>
            </w:r>
            <w:r w:rsidRPr="00195992">
              <w:t xml:space="preserve"> tėvų grupės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0A7405">
            <w:pPr>
              <w:jc w:val="center"/>
            </w:pPr>
            <w:r>
              <w:t xml:space="preserve">Bendrabutis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0A7405">
            <w:pPr>
              <w:jc w:val="center"/>
            </w:pPr>
            <w:r>
              <w:t>29 d.,</w:t>
            </w:r>
          </w:p>
          <w:p w:rsidR="00E8145F" w:rsidRPr="00EB287D" w:rsidRDefault="00E8145F" w:rsidP="000A7405">
            <w:pPr>
              <w:jc w:val="center"/>
            </w:pPr>
            <w:r>
              <w:t>18.00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0A7405">
            <w:pPr>
              <w:jc w:val="center"/>
              <w:rPr>
                <w:lang w:eastAsia="ru-RU"/>
              </w:rPr>
            </w:pPr>
            <w:r>
              <w:t>6-GIV kl. mokinių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0A740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J. Kasparevič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D8076F">
            <w:pPr>
              <w:jc w:val="center"/>
            </w:pPr>
            <w:r w:rsidRPr="00EB287D"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D8076F">
            <w:pPr>
              <w:jc w:val="center"/>
            </w:pPr>
            <w:r w:rsidRPr="00EB287D"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D8076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B287D">
              <w:rPr>
                <w:b/>
              </w:rPr>
              <w:t xml:space="preserve"> d.,</w:t>
            </w:r>
          </w:p>
          <w:p w:rsidR="00E8145F" w:rsidRPr="00EB287D" w:rsidRDefault="00E8145F" w:rsidP="00D8076F">
            <w:pPr>
              <w:jc w:val="center"/>
            </w:pPr>
            <w:r>
              <w:rPr>
                <w:b/>
              </w:rPr>
              <w:t>9.00-11.00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D8076F">
            <w:pPr>
              <w:jc w:val="center"/>
            </w:pPr>
            <w:r w:rsidRPr="00EB287D">
              <w:rPr>
                <w:b/>
                <w:lang w:eastAsia="ru-RU"/>
              </w:rPr>
              <w:t>Mokytojai dalykininkai,</w:t>
            </w:r>
          </w:p>
          <w:p w:rsidR="00E8145F" w:rsidRPr="00EB287D" w:rsidRDefault="00E8145F" w:rsidP="00D8076F">
            <w:pPr>
              <w:jc w:val="center"/>
            </w:pPr>
            <w:r w:rsidRPr="00EB287D">
              <w:rPr>
                <w:b/>
                <w:lang w:eastAsia="ru-RU"/>
              </w:rPr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D8076F">
            <w:pPr>
              <w:jc w:val="center"/>
            </w:pPr>
            <w:r w:rsidRPr="00EB287D">
              <w:rPr>
                <w:b/>
              </w:rPr>
              <w:t>Administracija</w:t>
            </w:r>
          </w:p>
          <w:p w:rsidR="00E8145F" w:rsidRPr="00EB287D" w:rsidRDefault="00E8145F" w:rsidP="00D8076F">
            <w:pPr>
              <w:jc w:val="center"/>
            </w:pPr>
            <w:r w:rsidRPr="00EB287D">
              <w:rPr>
                <w:b/>
              </w:rPr>
              <w:t>Klasių vadovai</w:t>
            </w:r>
          </w:p>
        </w:tc>
      </w:tr>
      <w:tr w:rsidR="00E8145F" w:rsidRPr="00EB287D" w:rsidTr="00A859F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</w:tcPr>
          <w:p w:rsidR="00E8145F" w:rsidRPr="00EB287D" w:rsidRDefault="00E8145F" w:rsidP="00C05023">
            <w:pPr>
              <w:jc w:val="center"/>
              <w:rPr>
                <w:b/>
              </w:rPr>
            </w:pPr>
            <w:r w:rsidRPr="00EB287D">
              <w:rPr>
                <w:b/>
              </w:rPr>
              <w:t>2019 m. spalis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4B511F" w:rsidRDefault="00E8145F" w:rsidP="005A526E">
            <w:pPr>
              <w:jc w:val="center"/>
              <w:rPr>
                <w:b/>
              </w:rPr>
            </w:pPr>
            <w:r w:rsidRPr="004B511F">
              <w:rPr>
                <w:b/>
              </w:rPr>
              <w:t>Stebėsena:</w:t>
            </w:r>
          </w:p>
          <w:p w:rsidR="00E8145F" w:rsidRDefault="00E8145F" w:rsidP="005A526E">
            <w:pPr>
              <w:jc w:val="center"/>
            </w:pPr>
            <w:r>
              <w:t>5 kl. mokinių adaptacija, pamokų stebėsena.</w:t>
            </w:r>
          </w:p>
          <w:p w:rsidR="00E8145F" w:rsidRDefault="00E8145F" w:rsidP="005A526E">
            <w:pPr>
              <w:jc w:val="center"/>
            </w:pPr>
            <w:r w:rsidRPr="00205ED5">
              <w:rPr>
                <w:sz w:val="23"/>
                <w:szCs w:val="23"/>
              </w:rPr>
              <w:t xml:space="preserve">Elektroninio dienyno </w:t>
            </w:r>
            <w:r>
              <w:rPr>
                <w:sz w:val="23"/>
                <w:szCs w:val="23"/>
              </w:rPr>
              <w:t>pildymo priežiūra: namų darbų skyrimas.</w:t>
            </w:r>
          </w:p>
          <w:p w:rsidR="00E8145F" w:rsidRPr="00EB287D" w:rsidRDefault="00E8145F" w:rsidP="005A526E">
            <w:pPr>
              <w:jc w:val="center"/>
            </w:pPr>
            <w:r>
              <w:t>GIII kl. pamokų organizavimas.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>
              <w:t xml:space="preserve">Spalis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5A526E">
            <w:pPr>
              <w:jc w:val="center"/>
            </w:pPr>
            <w:r>
              <w:t>5 kl. mokiniai</w:t>
            </w:r>
          </w:p>
          <w:p w:rsidR="00E8145F" w:rsidRDefault="00E8145F" w:rsidP="005A526E">
            <w:pPr>
              <w:jc w:val="center"/>
            </w:pPr>
          </w:p>
          <w:p w:rsidR="00E8145F" w:rsidRDefault="00E8145F" w:rsidP="005A526E">
            <w:pPr>
              <w:jc w:val="center"/>
            </w:pPr>
          </w:p>
          <w:p w:rsidR="00E8145F" w:rsidRPr="00EB287D" w:rsidRDefault="00E8145F" w:rsidP="005A526E">
            <w:pPr>
              <w:jc w:val="center"/>
            </w:pPr>
            <w:r>
              <w:t>GIII kl. mokiniai, mokytojai dalykininkai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>
              <w:t>L. Palevič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 xml:space="preserve">Bendradarbiavimas su technologijų mokytojais. 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Knygų skirtukų gamyba.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 xml:space="preserve">Spalis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Gimnazijos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  <w:rPr>
                <w:b/>
              </w:rPr>
            </w:pPr>
            <w:r w:rsidRPr="00EB287D">
              <w:t>O. Skirtunienė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Edukacinė išvyka į Lietuvos nacionalinę Martyno Mažvydo biblioteką.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Lietuvos nacionalinė Martyno Mažvydo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8c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 xml:space="preserve">O. Skirtunienė, </w:t>
            </w:r>
          </w:p>
          <w:p w:rsidR="00E8145F" w:rsidRPr="00EB287D" w:rsidRDefault="00E8145F" w:rsidP="005A526E">
            <w:pPr>
              <w:jc w:val="center"/>
            </w:pPr>
            <w:r w:rsidRPr="00EB287D">
              <w:t xml:space="preserve">N. Šiškovskaja 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 xml:space="preserve">Patyčių prevencijos programos  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,,Tu ne vienas” įgyvendinimas per klasių valandėles: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„Kaip galime reaguoti į patyčias?”, „Pagarbus elgesys“, ,,Kaip man sekasi?“ ,,Konfliktų sprendimo būdai“  ir kt., per individualius pokalbius su mokiniais, mokinių tėvais.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Spalis</w:t>
            </w:r>
            <w:r>
              <w:t>.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Pagal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poreikį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1-GIV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L.Šuškevič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G.Šablinskaja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suppressAutoHyphens w:val="0"/>
              <w:jc w:val="center"/>
              <w:rPr>
                <w:bCs/>
                <w:kern w:val="0"/>
                <w:szCs w:val="27"/>
                <w:lang w:eastAsia="en-US"/>
              </w:rPr>
            </w:pPr>
            <w:r w:rsidRPr="00EB287D">
              <w:rPr>
                <w:bCs/>
                <w:kern w:val="0"/>
                <w:szCs w:val="27"/>
                <w:lang w:eastAsia="en-US"/>
              </w:rPr>
              <w:t>Vaikų ir jaunimo sveikatos išsaugojimo ir stiprinimo 2019 m. programos ,,Gyvename sveikai ir prasmngai” vykdymas.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5A526E">
            <w:pPr>
              <w:jc w:val="center"/>
            </w:pPr>
            <w:r>
              <w:t>Spalis.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Renginiai pagal atskirą planą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7-GII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L.Šuškevič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G.Šablinskaja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suppressAutoHyphens w:val="0"/>
              <w:jc w:val="center"/>
              <w:rPr>
                <w:bCs/>
                <w:kern w:val="0"/>
                <w:szCs w:val="27"/>
                <w:lang w:eastAsia="en-US"/>
              </w:rPr>
            </w:pPr>
            <w:r w:rsidRPr="00EB287D">
              <w:rPr>
                <w:bCs/>
                <w:kern w:val="0"/>
                <w:szCs w:val="27"/>
                <w:lang w:eastAsia="en-US"/>
              </w:rPr>
              <w:t>Tėvų švietimas: „Rekome</w:t>
            </w:r>
            <w:r>
              <w:rPr>
                <w:bCs/>
                <w:kern w:val="0"/>
                <w:szCs w:val="27"/>
                <w:lang w:eastAsia="en-US"/>
              </w:rPr>
              <w:t>nduojami filmai tėvams“ (lanksti</w:t>
            </w:r>
            <w:r w:rsidRPr="00EB287D">
              <w:rPr>
                <w:bCs/>
                <w:kern w:val="0"/>
                <w:szCs w:val="27"/>
                <w:lang w:eastAsia="en-US"/>
              </w:rPr>
              <w:t>nukas į el. dienyną).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Elektroninėje  erdvėje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Spalis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1-GIV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G.Šablinskaja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Akcija ,,Nevėluok į pamokas“.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>
              <w:t xml:space="preserve">Fojė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 xml:space="preserve">Spalis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Pr="00EB287D" w:rsidRDefault="00E8145F" w:rsidP="005A526E">
            <w:pPr>
              <w:jc w:val="center"/>
            </w:pPr>
            <w:r w:rsidRPr="00EB287D">
              <w:t>L.Šuškevič</w:t>
            </w:r>
          </w:p>
          <w:p w:rsidR="00E8145F" w:rsidRPr="00EB287D" w:rsidRDefault="00E8145F" w:rsidP="005A526E">
            <w:pPr>
              <w:jc w:val="center"/>
            </w:pPr>
            <w:r w:rsidRPr="00EB287D">
              <w:t>G.Šablinskaja</w:t>
            </w:r>
          </w:p>
        </w:tc>
      </w:tr>
      <w:tr w:rsidR="00E8145F" w:rsidRPr="00EB287D" w:rsidTr="000010A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 xml:space="preserve">Individualūs susitikimai su tėvais </w:t>
            </w:r>
          </w:p>
          <w:p w:rsidR="00E8145F" w:rsidRDefault="00E8145F" w:rsidP="00751610">
            <w:pPr>
              <w:jc w:val="center"/>
            </w:pPr>
            <w:r>
              <w:t>„Vaiko pasiekimų ir pažangos aptarimas“.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>Šalčininkų „Santarvės“ gimnazija,</w:t>
            </w:r>
          </w:p>
          <w:p w:rsidR="00E8145F" w:rsidRDefault="00E8145F" w:rsidP="00751610">
            <w:pPr>
              <w:jc w:val="center"/>
            </w:pPr>
            <w:r>
              <w:t>Akmenynės km.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 xml:space="preserve">Spalis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>Ikimokyklinio, priešmokyklinio ugdymo mokytojai, tėvai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145F" w:rsidRDefault="00E8145F" w:rsidP="00751610">
            <w:pPr>
              <w:jc w:val="center"/>
            </w:pPr>
            <w:r>
              <w:t>N. Bilinskaja</w:t>
            </w:r>
          </w:p>
          <w:p w:rsidR="00E8145F" w:rsidRDefault="00E8145F" w:rsidP="00751610">
            <w:pPr>
              <w:jc w:val="center"/>
            </w:pPr>
            <w:r>
              <w:t>Priešmokyklinio ugdymo mokytojai</w:t>
            </w:r>
          </w:p>
        </w:tc>
      </w:tr>
    </w:tbl>
    <w:p w:rsidR="00E75594" w:rsidRPr="00EB287D" w:rsidRDefault="00E75594"/>
    <w:p w:rsidR="004E3B60" w:rsidRPr="00EB287D" w:rsidRDefault="004E3B60">
      <w:pPr>
        <w:jc w:val="center"/>
      </w:pPr>
      <w:r w:rsidRPr="00EB287D">
        <w:t>P.S. Dalyvaujame visuose švietimo ir sporto skyriaus organizuojamuose renginiuose.</w:t>
      </w:r>
    </w:p>
    <w:sectPr w:rsidR="004E3B60" w:rsidRPr="00EB287D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670BE"/>
    <w:multiLevelType w:val="hybridMultilevel"/>
    <w:tmpl w:val="46BAC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16B51"/>
    <w:multiLevelType w:val="hybridMultilevel"/>
    <w:tmpl w:val="A300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10A2"/>
    <w:rsid w:val="00005D28"/>
    <w:rsid w:val="00010EC0"/>
    <w:rsid w:val="000139BA"/>
    <w:rsid w:val="000301CA"/>
    <w:rsid w:val="00032F9F"/>
    <w:rsid w:val="00033E82"/>
    <w:rsid w:val="00043272"/>
    <w:rsid w:val="00045D72"/>
    <w:rsid w:val="0005594F"/>
    <w:rsid w:val="00060E7B"/>
    <w:rsid w:val="000654B0"/>
    <w:rsid w:val="0006780E"/>
    <w:rsid w:val="000F7E62"/>
    <w:rsid w:val="00135C93"/>
    <w:rsid w:val="00136858"/>
    <w:rsid w:val="0014052B"/>
    <w:rsid w:val="00151067"/>
    <w:rsid w:val="001526CE"/>
    <w:rsid w:val="0018221C"/>
    <w:rsid w:val="00185DFC"/>
    <w:rsid w:val="00195992"/>
    <w:rsid w:val="001B5749"/>
    <w:rsid w:val="001C2E89"/>
    <w:rsid w:val="001F369E"/>
    <w:rsid w:val="002021B5"/>
    <w:rsid w:val="00236724"/>
    <w:rsid w:val="00240F06"/>
    <w:rsid w:val="002432C6"/>
    <w:rsid w:val="002561A8"/>
    <w:rsid w:val="002628AD"/>
    <w:rsid w:val="002913AD"/>
    <w:rsid w:val="00295825"/>
    <w:rsid w:val="002B046D"/>
    <w:rsid w:val="002C7BD3"/>
    <w:rsid w:val="00301B8B"/>
    <w:rsid w:val="00323A31"/>
    <w:rsid w:val="00336C83"/>
    <w:rsid w:val="00340246"/>
    <w:rsid w:val="003514FA"/>
    <w:rsid w:val="00376BB2"/>
    <w:rsid w:val="003902FB"/>
    <w:rsid w:val="003921DB"/>
    <w:rsid w:val="00394977"/>
    <w:rsid w:val="00394EE2"/>
    <w:rsid w:val="00395790"/>
    <w:rsid w:val="003A154A"/>
    <w:rsid w:val="003A6499"/>
    <w:rsid w:val="003B159B"/>
    <w:rsid w:val="003B2AFD"/>
    <w:rsid w:val="003B5D49"/>
    <w:rsid w:val="003B61FB"/>
    <w:rsid w:val="003C03F2"/>
    <w:rsid w:val="003D5C38"/>
    <w:rsid w:val="003E10B9"/>
    <w:rsid w:val="003F189B"/>
    <w:rsid w:val="003F73D4"/>
    <w:rsid w:val="00413C3D"/>
    <w:rsid w:val="00434ACF"/>
    <w:rsid w:val="004403BB"/>
    <w:rsid w:val="004418B2"/>
    <w:rsid w:val="00446F1E"/>
    <w:rsid w:val="0045732B"/>
    <w:rsid w:val="00472A94"/>
    <w:rsid w:val="0047386F"/>
    <w:rsid w:val="00477E9D"/>
    <w:rsid w:val="00480FAE"/>
    <w:rsid w:val="00495A80"/>
    <w:rsid w:val="004B511F"/>
    <w:rsid w:val="004C4BF5"/>
    <w:rsid w:val="004E3B60"/>
    <w:rsid w:val="004F2CF5"/>
    <w:rsid w:val="004F3B5C"/>
    <w:rsid w:val="004F53F2"/>
    <w:rsid w:val="00515BB5"/>
    <w:rsid w:val="00523E56"/>
    <w:rsid w:val="00525DBB"/>
    <w:rsid w:val="00532919"/>
    <w:rsid w:val="00550695"/>
    <w:rsid w:val="00561F20"/>
    <w:rsid w:val="005662E9"/>
    <w:rsid w:val="00573E3A"/>
    <w:rsid w:val="005914A2"/>
    <w:rsid w:val="005A5C2F"/>
    <w:rsid w:val="005B41C6"/>
    <w:rsid w:val="005B640A"/>
    <w:rsid w:val="005B667E"/>
    <w:rsid w:val="005E2338"/>
    <w:rsid w:val="005E3E67"/>
    <w:rsid w:val="00620AC5"/>
    <w:rsid w:val="00637946"/>
    <w:rsid w:val="00644B5B"/>
    <w:rsid w:val="00647B0A"/>
    <w:rsid w:val="00653533"/>
    <w:rsid w:val="0065565B"/>
    <w:rsid w:val="00664000"/>
    <w:rsid w:val="006867AF"/>
    <w:rsid w:val="00692807"/>
    <w:rsid w:val="006D21ED"/>
    <w:rsid w:val="006D74A1"/>
    <w:rsid w:val="006E1369"/>
    <w:rsid w:val="006E670C"/>
    <w:rsid w:val="006F31DD"/>
    <w:rsid w:val="00701B1B"/>
    <w:rsid w:val="007146A2"/>
    <w:rsid w:val="00723E00"/>
    <w:rsid w:val="00724692"/>
    <w:rsid w:val="00734692"/>
    <w:rsid w:val="00736AC8"/>
    <w:rsid w:val="00765605"/>
    <w:rsid w:val="00776647"/>
    <w:rsid w:val="0078018B"/>
    <w:rsid w:val="0078020D"/>
    <w:rsid w:val="0078709C"/>
    <w:rsid w:val="00796CB9"/>
    <w:rsid w:val="007B1503"/>
    <w:rsid w:val="007B5880"/>
    <w:rsid w:val="007C1FFF"/>
    <w:rsid w:val="007C422F"/>
    <w:rsid w:val="007D07E1"/>
    <w:rsid w:val="0080232F"/>
    <w:rsid w:val="00817405"/>
    <w:rsid w:val="008203D2"/>
    <w:rsid w:val="00821D3F"/>
    <w:rsid w:val="008272E0"/>
    <w:rsid w:val="00832AC9"/>
    <w:rsid w:val="00834B69"/>
    <w:rsid w:val="0083544E"/>
    <w:rsid w:val="008445E4"/>
    <w:rsid w:val="00880B21"/>
    <w:rsid w:val="00882A50"/>
    <w:rsid w:val="00891745"/>
    <w:rsid w:val="008A2EEB"/>
    <w:rsid w:val="008A5F28"/>
    <w:rsid w:val="008B07C0"/>
    <w:rsid w:val="008B6402"/>
    <w:rsid w:val="008C37A6"/>
    <w:rsid w:val="008D42DC"/>
    <w:rsid w:val="00912FE4"/>
    <w:rsid w:val="00935DFC"/>
    <w:rsid w:val="00936266"/>
    <w:rsid w:val="009429FA"/>
    <w:rsid w:val="00956CA9"/>
    <w:rsid w:val="009579AE"/>
    <w:rsid w:val="009B6F1E"/>
    <w:rsid w:val="009D6C99"/>
    <w:rsid w:val="009E1069"/>
    <w:rsid w:val="009F699A"/>
    <w:rsid w:val="00A072AE"/>
    <w:rsid w:val="00A25E2A"/>
    <w:rsid w:val="00A65C79"/>
    <w:rsid w:val="00A66F96"/>
    <w:rsid w:val="00A77CC8"/>
    <w:rsid w:val="00A859F9"/>
    <w:rsid w:val="00AC01B6"/>
    <w:rsid w:val="00AD0B67"/>
    <w:rsid w:val="00AF0869"/>
    <w:rsid w:val="00AF3E56"/>
    <w:rsid w:val="00B2084E"/>
    <w:rsid w:val="00B23115"/>
    <w:rsid w:val="00B257C9"/>
    <w:rsid w:val="00B331A8"/>
    <w:rsid w:val="00B36238"/>
    <w:rsid w:val="00B4176C"/>
    <w:rsid w:val="00B4440E"/>
    <w:rsid w:val="00B45242"/>
    <w:rsid w:val="00B63774"/>
    <w:rsid w:val="00B70E1F"/>
    <w:rsid w:val="00B754A2"/>
    <w:rsid w:val="00B7623B"/>
    <w:rsid w:val="00B84868"/>
    <w:rsid w:val="00B86717"/>
    <w:rsid w:val="00B93611"/>
    <w:rsid w:val="00BA3316"/>
    <w:rsid w:val="00BC74DE"/>
    <w:rsid w:val="00BD56C6"/>
    <w:rsid w:val="00BF61C6"/>
    <w:rsid w:val="00C05023"/>
    <w:rsid w:val="00C11C48"/>
    <w:rsid w:val="00C11FB1"/>
    <w:rsid w:val="00C40F4C"/>
    <w:rsid w:val="00C669F3"/>
    <w:rsid w:val="00C92F49"/>
    <w:rsid w:val="00CB69F9"/>
    <w:rsid w:val="00CC2B4A"/>
    <w:rsid w:val="00CC7A1D"/>
    <w:rsid w:val="00CD7956"/>
    <w:rsid w:val="00CE2D2D"/>
    <w:rsid w:val="00CF23E0"/>
    <w:rsid w:val="00D0033B"/>
    <w:rsid w:val="00D04E03"/>
    <w:rsid w:val="00D16593"/>
    <w:rsid w:val="00D25857"/>
    <w:rsid w:val="00D60E0F"/>
    <w:rsid w:val="00D66069"/>
    <w:rsid w:val="00D6710E"/>
    <w:rsid w:val="00D7433B"/>
    <w:rsid w:val="00D75B42"/>
    <w:rsid w:val="00DA05D0"/>
    <w:rsid w:val="00DA30F9"/>
    <w:rsid w:val="00DA3563"/>
    <w:rsid w:val="00DD4951"/>
    <w:rsid w:val="00E06D30"/>
    <w:rsid w:val="00E14E4D"/>
    <w:rsid w:val="00E202F3"/>
    <w:rsid w:val="00E30F20"/>
    <w:rsid w:val="00E3214E"/>
    <w:rsid w:val="00E6603E"/>
    <w:rsid w:val="00E70EF8"/>
    <w:rsid w:val="00E741B6"/>
    <w:rsid w:val="00E75594"/>
    <w:rsid w:val="00E8145F"/>
    <w:rsid w:val="00E868A1"/>
    <w:rsid w:val="00E8785B"/>
    <w:rsid w:val="00EA2498"/>
    <w:rsid w:val="00EB287D"/>
    <w:rsid w:val="00EC1CC2"/>
    <w:rsid w:val="00EC6596"/>
    <w:rsid w:val="00EE1F57"/>
    <w:rsid w:val="00F45C87"/>
    <w:rsid w:val="00F51F4F"/>
    <w:rsid w:val="00F66046"/>
    <w:rsid w:val="00F80171"/>
    <w:rsid w:val="00F81B95"/>
    <w:rsid w:val="00FA6B24"/>
    <w:rsid w:val="00FB1D01"/>
    <w:rsid w:val="00FB3DE7"/>
    <w:rsid w:val="00F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2</cp:revision>
  <cp:lastPrinted>2019-08-30T11:47:00Z</cp:lastPrinted>
  <dcterms:created xsi:type="dcterms:W3CDTF">2019-10-03T05:04:00Z</dcterms:created>
  <dcterms:modified xsi:type="dcterms:W3CDTF">2019-10-03T05:04:00Z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